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F530BB" w:rsidRDefault="00F4096C" w:rsidP="00DC25CA">
      <w:pPr>
        <w:ind w:left="5664" w:firstLine="708"/>
        <w:jc w:val="right"/>
        <w:rPr>
          <w:color w:val="FF0000"/>
          <w:sz w:val="19"/>
          <w:szCs w:val="19"/>
        </w:rPr>
      </w:pPr>
      <w:bookmarkStart w:id="0" w:name="_GoBack"/>
      <w:bookmarkEnd w:id="0"/>
      <w:r w:rsidRPr="00952794">
        <w:rPr>
          <w:color w:val="FF0000"/>
          <w:sz w:val="19"/>
          <w:szCs w:val="19"/>
        </w:rPr>
        <w:t xml:space="preserve">       </w:t>
      </w:r>
      <w:r w:rsidR="00DC25CA">
        <w:rPr>
          <w:color w:val="FF0000"/>
          <w:sz w:val="19"/>
          <w:szCs w:val="19"/>
        </w:rPr>
        <w:t xml:space="preserve">     </w:t>
      </w:r>
      <w:r w:rsidR="00DC25CA">
        <w:rPr>
          <w:color w:val="FF0000"/>
          <w:sz w:val="19"/>
          <w:szCs w:val="19"/>
        </w:rPr>
        <w:tab/>
      </w:r>
      <w:r w:rsidR="00DC25CA">
        <w:rPr>
          <w:color w:val="FF0000"/>
          <w:sz w:val="19"/>
          <w:szCs w:val="19"/>
        </w:rPr>
        <w:tab/>
      </w:r>
      <w:r w:rsidR="00DC25CA">
        <w:rPr>
          <w:color w:val="FF0000"/>
          <w:sz w:val="19"/>
          <w:szCs w:val="19"/>
        </w:rPr>
        <w:tab/>
      </w:r>
      <w:r w:rsidR="00DC25CA">
        <w:rPr>
          <w:color w:val="FF0000"/>
          <w:sz w:val="19"/>
          <w:szCs w:val="19"/>
        </w:rPr>
        <w:tab/>
      </w:r>
      <w:r w:rsidR="00DC25CA">
        <w:rPr>
          <w:color w:val="FF0000"/>
          <w:sz w:val="19"/>
          <w:szCs w:val="19"/>
        </w:rPr>
        <w:tab/>
      </w:r>
      <w:r w:rsidR="00DC25CA">
        <w:rPr>
          <w:color w:val="FF0000"/>
          <w:sz w:val="19"/>
          <w:szCs w:val="19"/>
        </w:rPr>
        <w:tab/>
      </w:r>
      <w:r w:rsidR="00DC25CA" w:rsidRPr="00F530BB">
        <w:rPr>
          <w:sz w:val="19"/>
          <w:szCs w:val="19"/>
        </w:rPr>
        <w:t>Załącznik nr 1</w:t>
      </w:r>
      <w:r w:rsidR="00DC25CA">
        <w:rPr>
          <w:sz w:val="19"/>
          <w:szCs w:val="19"/>
        </w:rPr>
        <w:t xml:space="preserve"> </w:t>
      </w:r>
      <w:r w:rsidR="00C5103C" w:rsidRPr="00F530BB">
        <w:rPr>
          <w:sz w:val="19"/>
          <w:szCs w:val="19"/>
        </w:rPr>
        <w:t>do Zarządzenia Nr</w:t>
      </w:r>
      <w:r w:rsidR="00F75B89" w:rsidRPr="00F530BB">
        <w:rPr>
          <w:color w:val="FF0000"/>
          <w:sz w:val="19"/>
          <w:szCs w:val="19"/>
        </w:rPr>
        <w:t xml:space="preserve"> </w:t>
      </w:r>
      <w:r w:rsidR="00D17116">
        <w:rPr>
          <w:sz w:val="19"/>
          <w:szCs w:val="19"/>
        </w:rPr>
        <w:t>75</w:t>
      </w:r>
      <w:r w:rsidR="0075270B">
        <w:rPr>
          <w:sz w:val="19"/>
          <w:szCs w:val="19"/>
        </w:rPr>
        <w:t>/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7E4265">
        <w:rPr>
          <w:sz w:val="19"/>
          <w:szCs w:val="19"/>
        </w:rPr>
        <w:t>2</w:t>
      </w:r>
    </w:p>
    <w:p w:rsidR="009056FF" w:rsidRPr="00F530BB" w:rsidRDefault="000E3830" w:rsidP="00ED2A9B">
      <w:pPr>
        <w:jc w:val="both"/>
        <w:rPr>
          <w:strike/>
          <w:sz w:val="19"/>
          <w:szCs w:val="19"/>
        </w:rPr>
      </w:pPr>
      <w:r w:rsidRPr="00F530BB">
        <w:rPr>
          <w:color w:val="FF0000"/>
          <w:sz w:val="19"/>
          <w:szCs w:val="19"/>
        </w:rPr>
        <w:t xml:space="preserve"> </w:t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3F70B2" w:rsidRPr="00F530BB">
        <w:rPr>
          <w:color w:val="FF0000"/>
          <w:sz w:val="19"/>
          <w:szCs w:val="19"/>
        </w:rPr>
        <w:tab/>
      </w:r>
      <w:r w:rsidR="00DC25CA">
        <w:rPr>
          <w:color w:val="FF0000"/>
          <w:sz w:val="19"/>
          <w:szCs w:val="19"/>
        </w:rPr>
        <w:t xml:space="preserve">                  </w:t>
      </w:r>
      <w:r w:rsidRPr="00F530BB">
        <w:rPr>
          <w:sz w:val="19"/>
          <w:szCs w:val="19"/>
        </w:rPr>
        <w:t xml:space="preserve">z dnia </w:t>
      </w:r>
      <w:r w:rsidR="00D17116">
        <w:rPr>
          <w:sz w:val="19"/>
          <w:szCs w:val="19"/>
        </w:rPr>
        <w:t>05</w:t>
      </w:r>
      <w:r w:rsidR="005E7DCF" w:rsidRPr="003057B5">
        <w:rPr>
          <w:sz w:val="19"/>
          <w:szCs w:val="19"/>
        </w:rPr>
        <w:t>.</w:t>
      </w:r>
      <w:r w:rsidR="00EC2506" w:rsidRPr="00EC2506">
        <w:rPr>
          <w:sz w:val="19"/>
          <w:szCs w:val="19"/>
        </w:rPr>
        <w:t>0</w:t>
      </w:r>
      <w:r w:rsidR="00D17116">
        <w:rPr>
          <w:sz w:val="19"/>
          <w:szCs w:val="19"/>
        </w:rPr>
        <w:t>5</w:t>
      </w:r>
      <w:r w:rsidR="005E7DCF" w:rsidRPr="00F530BB">
        <w:rPr>
          <w:sz w:val="19"/>
          <w:szCs w:val="19"/>
        </w:rPr>
        <w:t>.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7E4265">
        <w:rPr>
          <w:sz w:val="19"/>
          <w:szCs w:val="19"/>
        </w:rPr>
        <w:t>2</w:t>
      </w:r>
      <w:r w:rsidR="00925DF5" w:rsidRPr="00F530BB">
        <w:rPr>
          <w:sz w:val="19"/>
          <w:szCs w:val="19"/>
        </w:rPr>
        <w:t xml:space="preserve"> </w:t>
      </w:r>
      <w:r w:rsidR="002F372A" w:rsidRPr="00F530BB">
        <w:rPr>
          <w:sz w:val="19"/>
          <w:szCs w:val="19"/>
        </w:rPr>
        <w:t>r.</w:t>
      </w:r>
    </w:p>
    <w:p w:rsidR="009056FF" w:rsidRPr="0033518C" w:rsidRDefault="00915039" w:rsidP="00F2348D">
      <w:pPr>
        <w:jc w:val="center"/>
        <w:rPr>
          <w:b/>
          <w:sz w:val="22"/>
          <w:szCs w:val="22"/>
        </w:rPr>
      </w:pPr>
      <w:r w:rsidRPr="0033518C">
        <w:rPr>
          <w:b/>
          <w:sz w:val="22"/>
          <w:szCs w:val="22"/>
        </w:rPr>
        <w:t>Wykaz nieruchomości stanowiących własność Gminy Kamień Pomo</w:t>
      </w:r>
      <w:r w:rsidR="00BA7507" w:rsidRPr="0033518C">
        <w:rPr>
          <w:b/>
          <w:sz w:val="22"/>
          <w:szCs w:val="22"/>
        </w:rPr>
        <w:t xml:space="preserve">rski przeznaczonych do </w:t>
      </w:r>
      <w:r w:rsidR="0079335D" w:rsidRPr="0033518C">
        <w:rPr>
          <w:b/>
          <w:sz w:val="22"/>
          <w:szCs w:val="22"/>
        </w:rPr>
        <w:t>zbycia</w:t>
      </w:r>
    </w:p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23"/>
        <w:gridCol w:w="1417"/>
        <w:gridCol w:w="850"/>
        <w:gridCol w:w="4395"/>
        <w:gridCol w:w="3969"/>
        <w:gridCol w:w="1275"/>
        <w:gridCol w:w="1584"/>
      </w:tblGrid>
      <w:tr w:rsidR="0033518C" w:rsidRPr="0033518C" w:rsidTr="00D17116">
        <w:trPr>
          <w:trHeight w:val="634"/>
          <w:jc w:val="center"/>
        </w:trPr>
        <w:tc>
          <w:tcPr>
            <w:tcW w:w="499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3518C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23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417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33518C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Pow. </w:t>
            </w:r>
            <w:r w:rsidR="008B7834">
              <w:rPr>
                <w:b/>
                <w:sz w:val="19"/>
                <w:szCs w:val="19"/>
              </w:rPr>
              <w:t>d</w:t>
            </w:r>
            <w:r w:rsidRPr="0033518C">
              <w:rPr>
                <w:b/>
                <w:sz w:val="19"/>
                <w:szCs w:val="19"/>
              </w:rPr>
              <w:t>ziałk</w:t>
            </w:r>
            <w:r w:rsidR="00D320A7" w:rsidRPr="0033518C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395" w:type="dxa"/>
          </w:tcPr>
          <w:p w:rsidR="009A6B15" w:rsidRPr="0033518C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969" w:type="dxa"/>
          </w:tcPr>
          <w:p w:rsidR="00B0674D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5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1584" w:type="dxa"/>
          </w:tcPr>
          <w:p w:rsidR="009A6B15" w:rsidRPr="0033518C" w:rsidRDefault="005C063C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Przeznaczenie do zbycia</w:t>
            </w:r>
            <w:r w:rsidR="00F26E78" w:rsidRPr="0033518C">
              <w:rPr>
                <w:b/>
                <w:sz w:val="19"/>
                <w:szCs w:val="19"/>
              </w:rPr>
              <w:t>/Uwagi</w:t>
            </w:r>
          </w:p>
        </w:tc>
      </w:tr>
      <w:tr w:rsidR="007E4265" w:rsidRPr="007E4265" w:rsidTr="00D17116">
        <w:trPr>
          <w:trHeight w:val="1722"/>
          <w:jc w:val="center"/>
        </w:trPr>
        <w:tc>
          <w:tcPr>
            <w:tcW w:w="499" w:type="dxa"/>
          </w:tcPr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  <w:r w:rsidRPr="007E4265">
              <w:rPr>
                <w:sz w:val="18"/>
                <w:szCs w:val="18"/>
              </w:rPr>
              <w:t>1.</w:t>
            </w:r>
          </w:p>
        </w:tc>
        <w:tc>
          <w:tcPr>
            <w:tcW w:w="1623" w:type="dxa"/>
          </w:tcPr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75270B" w:rsidP="007E4265">
            <w:pPr>
              <w:jc w:val="center"/>
              <w:rPr>
                <w:sz w:val="18"/>
                <w:szCs w:val="18"/>
              </w:rPr>
            </w:pPr>
            <w:r w:rsidRPr="007E4265">
              <w:rPr>
                <w:sz w:val="18"/>
                <w:szCs w:val="18"/>
              </w:rPr>
              <w:t>SZ1K/000</w:t>
            </w:r>
            <w:r w:rsidR="007E4265" w:rsidRPr="007E4265">
              <w:rPr>
                <w:sz w:val="18"/>
                <w:szCs w:val="18"/>
              </w:rPr>
              <w:t>24499</w:t>
            </w:r>
            <w:r w:rsidRPr="007E4265">
              <w:rPr>
                <w:sz w:val="18"/>
                <w:szCs w:val="18"/>
              </w:rPr>
              <w:t>/</w:t>
            </w:r>
            <w:r w:rsidR="007E4265" w:rsidRPr="007E426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5270B" w:rsidRPr="005D6C58" w:rsidRDefault="0075270B" w:rsidP="0075270B">
            <w:pPr>
              <w:jc w:val="center"/>
              <w:rPr>
                <w:sz w:val="19"/>
                <w:szCs w:val="19"/>
              </w:rPr>
            </w:pPr>
          </w:p>
          <w:p w:rsidR="0075270B" w:rsidRPr="005D6C58" w:rsidRDefault="0075270B" w:rsidP="0075270B">
            <w:pPr>
              <w:jc w:val="center"/>
              <w:rPr>
                <w:sz w:val="19"/>
                <w:szCs w:val="19"/>
              </w:rPr>
            </w:pPr>
          </w:p>
          <w:p w:rsidR="0075270B" w:rsidRPr="005D6C58" w:rsidRDefault="0075270B" w:rsidP="0075270B">
            <w:pPr>
              <w:jc w:val="center"/>
              <w:rPr>
                <w:sz w:val="19"/>
                <w:szCs w:val="19"/>
              </w:rPr>
            </w:pPr>
          </w:p>
          <w:p w:rsidR="0075270B" w:rsidRPr="005D6C58" w:rsidRDefault="0075270B" w:rsidP="001D675F">
            <w:pPr>
              <w:rPr>
                <w:sz w:val="19"/>
                <w:szCs w:val="19"/>
              </w:rPr>
            </w:pPr>
          </w:p>
          <w:p w:rsidR="0075270B" w:rsidRPr="005D6C58" w:rsidRDefault="007E4265" w:rsidP="0075270B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138</w:t>
            </w:r>
            <w:r w:rsidR="0075270B" w:rsidRPr="005D6C58">
              <w:rPr>
                <w:sz w:val="19"/>
                <w:szCs w:val="19"/>
              </w:rPr>
              <w:t>/</w:t>
            </w:r>
            <w:r w:rsidRPr="005D6C58">
              <w:rPr>
                <w:sz w:val="19"/>
                <w:szCs w:val="19"/>
              </w:rPr>
              <w:t>7</w:t>
            </w:r>
          </w:p>
          <w:p w:rsidR="0075270B" w:rsidRPr="005D6C58" w:rsidRDefault="0075270B" w:rsidP="0075270B">
            <w:pPr>
              <w:jc w:val="center"/>
              <w:rPr>
                <w:sz w:val="19"/>
                <w:szCs w:val="19"/>
              </w:rPr>
            </w:pPr>
          </w:p>
          <w:p w:rsidR="0075270B" w:rsidRPr="005D6C58" w:rsidRDefault="0075270B" w:rsidP="0075270B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obręb </w:t>
            </w:r>
            <w:r w:rsidR="007E4265" w:rsidRPr="005D6C58">
              <w:rPr>
                <w:sz w:val="19"/>
                <w:szCs w:val="19"/>
              </w:rPr>
              <w:t>Wrzosowo</w:t>
            </w:r>
            <w:r w:rsidRPr="005D6C58">
              <w:rPr>
                <w:sz w:val="19"/>
                <w:szCs w:val="19"/>
              </w:rPr>
              <w:t xml:space="preserve"> </w:t>
            </w:r>
            <w:r w:rsidR="007E4265" w:rsidRPr="005D6C58">
              <w:rPr>
                <w:sz w:val="19"/>
                <w:szCs w:val="19"/>
              </w:rPr>
              <w:t>gmina</w:t>
            </w:r>
            <w:r w:rsidRPr="005D6C58">
              <w:rPr>
                <w:sz w:val="19"/>
                <w:szCs w:val="19"/>
              </w:rPr>
              <w:t xml:space="preserve"> Kamień Pomorski</w:t>
            </w:r>
          </w:p>
          <w:p w:rsidR="007621D1" w:rsidRPr="005D6C58" w:rsidRDefault="007621D1" w:rsidP="0075270B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ul. </w:t>
            </w:r>
            <w:r w:rsidR="007E4265" w:rsidRPr="005D6C58">
              <w:rPr>
                <w:sz w:val="19"/>
                <w:szCs w:val="19"/>
              </w:rPr>
              <w:t>Letniskowa</w:t>
            </w:r>
          </w:p>
          <w:p w:rsidR="0075270B" w:rsidRPr="005D6C58" w:rsidRDefault="0075270B" w:rsidP="0075270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75270B" w:rsidRPr="005D6C58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5D6C58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5D6C58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5D6C58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5D6C58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5D6C58" w:rsidRDefault="0075270B" w:rsidP="0075270B">
            <w:pPr>
              <w:jc w:val="center"/>
              <w:rPr>
                <w:sz w:val="18"/>
                <w:szCs w:val="18"/>
              </w:rPr>
            </w:pPr>
          </w:p>
          <w:p w:rsidR="0075270B" w:rsidRPr="005D6C58" w:rsidRDefault="0075270B" w:rsidP="0075270B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0,</w:t>
            </w:r>
            <w:r w:rsidR="007E4265" w:rsidRPr="005D6C58">
              <w:rPr>
                <w:sz w:val="19"/>
                <w:szCs w:val="19"/>
              </w:rPr>
              <w:t>1015</w:t>
            </w:r>
          </w:p>
          <w:p w:rsidR="0075270B" w:rsidRPr="005D6C58" w:rsidRDefault="0075270B" w:rsidP="0075270B">
            <w:pPr>
              <w:jc w:val="center"/>
              <w:rPr>
                <w:sz w:val="19"/>
                <w:szCs w:val="19"/>
              </w:rPr>
            </w:pPr>
          </w:p>
          <w:p w:rsidR="0075270B" w:rsidRPr="005D6C58" w:rsidRDefault="0075270B" w:rsidP="0075270B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Użytek </w:t>
            </w:r>
          </w:p>
          <w:p w:rsidR="0075270B" w:rsidRPr="005D6C58" w:rsidRDefault="0075270B" w:rsidP="002E6289">
            <w:pPr>
              <w:jc w:val="center"/>
              <w:rPr>
                <w:sz w:val="19"/>
                <w:szCs w:val="19"/>
              </w:rPr>
            </w:pPr>
            <w:proofErr w:type="spellStart"/>
            <w:r w:rsidRPr="005D6C58">
              <w:rPr>
                <w:sz w:val="19"/>
                <w:szCs w:val="19"/>
              </w:rPr>
              <w:t>RIV</w:t>
            </w:r>
            <w:r w:rsidR="002E6289" w:rsidRPr="005D6C58">
              <w:rPr>
                <w:sz w:val="19"/>
                <w:szCs w:val="19"/>
              </w:rPr>
              <w:t>a</w:t>
            </w:r>
            <w:proofErr w:type="spellEnd"/>
          </w:p>
        </w:tc>
        <w:tc>
          <w:tcPr>
            <w:tcW w:w="4395" w:type="dxa"/>
          </w:tcPr>
          <w:p w:rsidR="0075270B" w:rsidRPr="007E4265" w:rsidRDefault="0075270B" w:rsidP="00597D0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61752">
              <w:rPr>
                <w:sz w:val="18"/>
                <w:szCs w:val="18"/>
              </w:rPr>
              <w:t xml:space="preserve">Nieruchomość gruntowa niezabudowana. Działka częściowo zakrzewiona. </w:t>
            </w:r>
            <w:r w:rsidR="001A26E6" w:rsidRPr="00461752">
              <w:rPr>
                <w:sz w:val="18"/>
                <w:szCs w:val="18"/>
              </w:rPr>
              <w:t>Działka położona na </w:t>
            </w:r>
            <w:r w:rsidRPr="00461752">
              <w:rPr>
                <w:sz w:val="18"/>
                <w:szCs w:val="18"/>
              </w:rPr>
              <w:t xml:space="preserve">obszarze Natura 2000: Obszar Specjalnej Ochrony Ptaków PLB 320011 „Zalew Kamieński i Dziwna”. </w:t>
            </w:r>
            <w:r w:rsidR="00597D0E" w:rsidRPr="00461752">
              <w:rPr>
                <w:sz w:val="18"/>
                <w:szCs w:val="18"/>
              </w:rPr>
              <w:t xml:space="preserve">W przyległej działce drogowej nr 138/66 zgodnie z zapisami mapy zasadniczej znajduje się infrastruktura techniczna – elektroenergetyczna sieć niskiego napięcia (przy działce). </w:t>
            </w:r>
            <w:r w:rsidRPr="00461752">
              <w:rPr>
                <w:sz w:val="18"/>
                <w:szCs w:val="18"/>
              </w:rPr>
              <w:t xml:space="preserve"> Działka posiada dostęp do drogi publicznej (dz. nr </w:t>
            </w:r>
            <w:r w:rsidR="00597D0E" w:rsidRPr="00461752">
              <w:rPr>
                <w:sz w:val="18"/>
                <w:szCs w:val="18"/>
              </w:rPr>
              <w:t>271/1</w:t>
            </w:r>
            <w:r w:rsidRPr="00461752">
              <w:rPr>
                <w:sz w:val="18"/>
                <w:szCs w:val="18"/>
              </w:rPr>
              <w:t xml:space="preserve"> obręb </w:t>
            </w:r>
            <w:r w:rsidR="00597D0E" w:rsidRPr="00461752">
              <w:rPr>
                <w:sz w:val="18"/>
                <w:szCs w:val="18"/>
              </w:rPr>
              <w:t>Wrzosowo</w:t>
            </w:r>
            <w:r w:rsidRPr="00461752">
              <w:rPr>
                <w:sz w:val="18"/>
                <w:szCs w:val="18"/>
              </w:rPr>
              <w:t xml:space="preserve"> </w:t>
            </w:r>
            <w:r w:rsidR="00597D0E" w:rsidRPr="00461752">
              <w:rPr>
                <w:sz w:val="18"/>
                <w:szCs w:val="18"/>
              </w:rPr>
              <w:t>gmina</w:t>
            </w:r>
            <w:r w:rsidRPr="00461752">
              <w:rPr>
                <w:sz w:val="18"/>
                <w:szCs w:val="18"/>
              </w:rPr>
              <w:t xml:space="preserve"> Kamień Pomorski – </w:t>
            </w:r>
            <w:r w:rsidR="00597D0E" w:rsidRPr="00461752">
              <w:rPr>
                <w:sz w:val="18"/>
                <w:szCs w:val="18"/>
              </w:rPr>
              <w:t>droga wojewódzka nr 107</w:t>
            </w:r>
            <w:r w:rsidRPr="00461752">
              <w:rPr>
                <w:sz w:val="18"/>
                <w:szCs w:val="18"/>
              </w:rPr>
              <w:t xml:space="preserve">) poprzez działkę drogową nr </w:t>
            </w:r>
            <w:r w:rsidR="00597D0E" w:rsidRPr="00461752">
              <w:rPr>
                <w:sz w:val="18"/>
                <w:szCs w:val="18"/>
              </w:rPr>
              <w:t>138/66</w:t>
            </w:r>
            <w:r w:rsidRPr="00461752">
              <w:rPr>
                <w:sz w:val="18"/>
                <w:szCs w:val="18"/>
              </w:rPr>
              <w:t xml:space="preserve"> obręb </w:t>
            </w:r>
            <w:r w:rsidR="00597D0E" w:rsidRPr="00461752">
              <w:rPr>
                <w:sz w:val="18"/>
                <w:szCs w:val="18"/>
              </w:rPr>
              <w:t>Wrzosowo</w:t>
            </w:r>
            <w:r w:rsidRPr="00461752">
              <w:rPr>
                <w:sz w:val="18"/>
                <w:szCs w:val="18"/>
              </w:rPr>
              <w:t xml:space="preserve"> </w:t>
            </w:r>
            <w:r w:rsidR="00597D0E" w:rsidRPr="00461752">
              <w:rPr>
                <w:sz w:val="18"/>
                <w:szCs w:val="18"/>
              </w:rPr>
              <w:t>gmina</w:t>
            </w:r>
            <w:r w:rsidRPr="00461752">
              <w:rPr>
                <w:sz w:val="18"/>
                <w:szCs w:val="18"/>
              </w:rPr>
              <w:t xml:space="preserve"> Kamień Pomorski, stanowiącą własność Gminy Kamień Pomorski. Przed uzyskaniem pozwolenia na budowę nabywca zobow</w:t>
            </w:r>
            <w:r w:rsidR="00F51EEE" w:rsidRPr="00461752">
              <w:rPr>
                <w:sz w:val="18"/>
                <w:szCs w:val="18"/>
              </w:rPr>
              <w:t>iązany będzie do wystąpienia do </w:t>
            </w:r>
            <w:r w:rsidRPr="00461752">
              <w:rPr>
                <w:sz w:val="18"/>
                <w:szCs w:val="18"/>
              </w:rPr>
              <w:t>Starosty Kamieńskiego z wnioskiem o wyłączenie gruntów rolnych przedmiotowej działki z użytkowania rolniczego.</w:t>
            </w:r>
          </w:p>
        </w:tc>
        <w:tc>
          <w:tcPr>
            <w:tcW w:w="3969" w:type="dxa"/>
          </w:tcPr>
          <w:p w:rsidR="00461752" w:rsidRDefault="00461752" w:rsidP="00461752">
            <w:pPr>
              <w:jc w:val="center"/>
              <w:rPr>
                <w:sz w:val="18"/>
                <w:szCs w:val="18"/>
              </w:rPr>
            </w:pPr>
          </w:p>
          <w:p w:rsidR="00461752" w:rsidRDefault="00461752" w:rsidP="00461752">
            <w:pPr>
              <w:jc w:val="center"/>
              <w:rPr>
                <w:sz w:val="18"/>
                <w:szCs w:val="18"/>
              </w:rPr>
            </w:pPr>
          </w:p>
          <w:p w:rsidR="0075270B" w:rsidRPr="007E4265" w:rsidRDefault="00597D0E" w:rsidP="00461752">
            <w:pPr>
              <w:jc w:val="center"/>
              <w:rPr>
                <w:color w:val="FF0000"/>
                <w:sz w:val="18"/>
                <w:szCs w:val="18"/>
              </w:rPr>
            </w:pPr>
            <w:r w:rsidRPr="00461752">
              <w:rPr>
                <w:sz w:val="18"/>
                <w:szCs w:val="18"/>
              </w:rPr>
              <w:t>W planie zagospodarowania przestrzennego Gminy Kamień Po</w:t>
            </w:r>
            <w:r w:rsidR="001B0E43">
              <w:rPr>
                <w:sz w:val="18"/>
                <w:szCs w:val="18"/>
              </w:rPr>
              <w:t>morski zatwierdzonym Uchwałą Nr </w:t>
            </w:r>
            <w:r w:rsidRPr="00461752">
              <w:rPr>
                <w:sz w:val="18"/>
                <w:szCs w:val="18"/>
              </w:rPr>
              <w:t xml:space="preserve">XXXV/462/12 Rady Miejskiej w Kamieniu Pomorskim z dnia 30 listopada 2012 roku, działka oznaczona jest symbolem </w:t>
            </w:r>
            <w:r w:rsidR="0075270B" w:rsidRPr="00461752">
              <w:rPr>
                <w:sz w:val="18"/>
                <w:szCs w:val="18"/>
              </w:rPr>
              <w:t>„</w:t>
            </w:r>
            <w:r w:rsidRPr="00461752">
              <w:rPr>
                <w:sz w:val="18"/>
                <w:szCs w:val="18"/>
              </w:rPr>
              <w:t>MN.2”</w:t>
            </w:r>
            <w:r w:rsidR="0075270B" w:rsidRPr="00461752">
              <w:rPr>
                <w:sz w:val="18"/>
                <w:szCs w:val="18"/>
              </w:rPr>
              <w:t xml:space="preserve"> </w:t>
            </w:r>
            <w:r w:rsidRPr="00461752">
              <w:rPr>
                <w:sz w:val="18"/>
                <w:szCs w:val="18"/>
              </w:rPr>
              <w:t>–</w:t>
            </w:r>
            <w:r w:rsidR="0075270B" w:rsidRPr="00461752">
              <w:rPr>
                <w:sz w:val="18"/>
                <w:szCs w:val="18"/>
              </w:rPr>
              <w:t xml:space="preserve"> </w:t>
            </w:r>
            <w:r w:rsidRPr="00461752">
              <w:rPr>
                <w:sz w:val="18"/>
                <w:szCs w:val="18"/>
              </w:rPr>
              <w:t>tereny przeznaczone</w:t>
            </w:r>
            <w:r w:rsidR="00461752" w:rsidRPr="00461752">
              <w:rPr>
                <w:sz w:val="18"/>
                <w:szCs w:val="18"/>
              </w:rPr>
              <w:t xml:space="preserve"> pod zabudowę mieszkaniową jednorodzinną wolnostojącą z dopuszczeniem działalności u</w:t>
            </w:r>
            <w:r w:rsidR="001B0E43">
              <w:rPr>
                <w:sz w:val="18"/>
                <w:szCs w:val="18"/>
              </w:rPr>
              <w:t>sługowej lub/i rzemieślniczej o </w:t>
            </w:r>
            <w:r w:rsidR="00461752" w:rsidRPr="00461752">
              <w:rPr>
                <w:sz w:val="18"/>
                <w:szCs w:val="18"/>
              </w:rPr>
              <w:t>powierzchni całkowitej nieprzekraczającej 30% powierzchni całkowitej budynku zgodnie z ustawą Prawo Budowlane, w tym także jako zabudowy wolnostojącej usytuowanej na zapleczu działki budowlanej.</w:t>
            </w:r>
          </w:p>
        </w:tc>
        <w:tc>
          <w:tcPr>
            <w:tcW w:w="1275" w:type="dxa"/>
          </w:tcPr>
          <w:p w:rsidR="0075270B" w:rsidRPr="007E4265" w:rsidRDefault="0075270B" w:rsidP="0075270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461752" w:rsidP="00E23C23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461752">
              <w:rPr>
                <w:sz w:val="19"/>
                <w:szCs w:val="19"/>
              </w:rPr>
              <w:t>87</w:t>
            </w:r>
            <w:r w:rsidR="00F51EEE" w:rsidRPr="00461752">
              <w:rPr>
                <w:sz w:val="19"/>
                <w:szCs w:val="19"/>
              </w:rPr>
              <w:t xml:space="preserve"> </w:t>
            </w:r>
            <w:r w:rsidR="00E23C23">
              <w:rPr>
                <w:sz w:val="19"/>
                <w:szCs w:val="19"/>
              </w:rPr>
              <w:t>5</w:t>
            </w:r>
            <w:r w:rsidR="00953067">
              <w:rPr>
                <w:sz w:val="19"/>
                <w:szCs w:val="19"/>
              </w:rPr>
              <w:t>00</w:t>
            </w:r>
            <w:r w:rsidR="0075270B" w:rsidRPr="00461752">
              <w:rPr>
                <w:sz w:val="19"/>
                <w:szCs w:val="19"/>
              </w:rPr>
              <w:t>,00 zł</w:t>
            </w:r>
          </w:p>
        </w:tc>
        <w:tc>
          <w:tcPr>
            <w:tcW w:w="1584" w:type="dxa"/>
          </w:tcPr>
          <w:p w:rsidR="0075270B" w:rsidRPr="007E4265" w:rsidRDefault="0075270B" w:rsidP="0075270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270B" w:rsidRPr="007E4265" w:rsidRDefault="0075270B" w:rsidP="0075270B">
            <w:pPr>
              <w:jc w:val="center"/>
              <w:rPr>
                <w:color w:val="FF0000"/>
                <w:sz w:val="19"/>
                <w:szCs w:val="19"/>
              </w:rPr>
            </w:pPr>
            <w:r w:rsidRPr="00461752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953067" w:rsidRPr="0010127D" w:rsidTr="00D17116">
        <w:trPr>
          <w:trHeight w:val="423"/>
          <w:jc w:val="center"/>
        </w:trPr>
        <w:tc>
          <w:tcPr>
            <w:tcW w:w="499" w:type="dxa"/>
          </w:tcPr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953067">
            <w:pPr>
              <w:jc w:val="center"/>
              <w:rPr>
                <w:sz w:val="18"/>
                <w:szCs w:val="18"/>
              </w:rPr>
            </w:pPr>
          </w:p>
          <w:p w:rsidR="00D17116" w:rsidRPr="007E4265" w:rsidRDefault="00D17116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E4265">
              <w:rPr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953067">
            <w:pPr>
              <w:jc w:val="center"/>
              <w:rPr>
                <w:sz w:val="18"/>
                <w:szCs w:val="18"/>
              </w:rPr>
            </w:pPr>
          </w:p>
          <w:p w:rsidR="00D17116" w:rsidRPr="007E4265" w:rsidRDefault="00D17116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7E4265" w:rsidRDefault="00953067" w:rsidP="00953067">
            <w:pPr>
              <w:jc w:val="center"/>
              <w:rPr>
                <w:sz w:val="18"/>
                <w:szCs w:val="18"/>
              </w:rPr>
            </w:pPr>
            <w:r w:rsidRPr="007E4265">
              <w:rPr>
                <w:sz w:val="18"/>
                <w:szCs w:val="18"/>
              </w:rPr>
              <w:t>SZ1K/000</w:t>
            </w:r>
            <w:r>
              <w:rPr>
                <w:sz w:val="18"/>
                <w:szCs w:val="18"/>
              </w:rPr>
              <w:t>39408</w:t>
            </w:r>
            <w:r w:rsidRPr="007E426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</w:p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</w:p>
          <w:p w:rsidR="00953067" w:rsidRDefault="00953067" w:rsidP="00953067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953067">
            <w:pPr>
              <w:jc w:val="center"/>
              <w:rPr>
                <w:sz w:val="19"/>
                <w:szCs w:val="19"/>
              </w:rPr>
            </w:pPr>
          </w:p>
          <w:p w:rsidR="00D17116" w:rsidRPr="005D6C58" w:rsidRDefault="00D17116" w:rsidP="00953067">
            <w:pPr>
              <w:jc w:val="center"/>
              <w:rPr>
                <w:sz w:val="19"/>
                <w:szCs w:val="19"/>
              </w:rPr>
            </w:pPr>
          </w:p>
          <w:p w:rsidR="00953067" w:rsidRPr="005D6C58" w:rsidRDefault="00953067" w:rsidP="00953067">
            <w:pPr>
              <w:rPr>
                <w:sz w:val="19"/>
                <w:szCs w:val="19"/>
              </w:rPr>
            </w:pPr>
          </w:p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138/</w:t>
            </w:r>
            <w:r>
              <w:rPr>
                <w:sz w:val="19"/>
                <w:szCs w:val="19"/>
              </w:rPr>
              <w:t>1</w:t>
            </w:r>
            <w:r w:rsidRPr="005D6C58">
              <w:rPr>
                <w:sz w:val="19"/>
                <w:szCs w:val="19"/>
              </w:rPr>
              <w:t>7</w:t>
            </w:r>
          </w:p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</w:p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obręb Wrzosowo gmina Kamień Pomorski</w:t>
            </w:r>
          </w:p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ul. Letniskowa</w:t>
            </w:r>
          </w:p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53067" w:rsidRPr="005D6C58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5D6C58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5D6C58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D17116" w:rsidRPr="005D6C58" w:rsidRDefault="00D17116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5D6C58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5D6C58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1325</w:t>
            </w:r>
          </w:p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</w:p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Użytek </w:t>
            </w:r>
          </w:p>
          <w:p w:rsidR="00953067" w:rsidRPr="005D6C58" w:rsidRDefault="00953067" w:rsidP="00953067">
            <w:pPr>
              <w:jc w:val="center"/>
              <w:rPr>
                <w:sz w:val="19"/>
                <w:szCs w:val="19"/>
              </w:rPr>
            </w:pPr>
            <w:proofErr w:type="spellStart"/>
            <w:r w:rsidRPr="005D6C58">
              <w:rPr>
                <w:sz w:val="19"/>
                <w:szCs w:val="19"/>
              </w:rPr>
              <w:t>RIV</w:t>
            </w:r>
            <w:r>
              <w:rPr>
                <w:sz w:val="19"/>
                <w:szCs w:val="19"/>
              </w:rPr>
              <w:t>b</w:t>
            </w:r>
            <w:proofErr w:type="spellEnd"/>
          </w:p>
        </w:tc>
        <w:tc>
          <w:tcPr>
            <w:tcW w:w="4395" w:type="dxa"/>
          </w:tcPr>
          <w:p w:rsidR="00D17116" w:rsidRDefault="00D17116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116" w:rsidRDefault="00D17116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53067" w:rsidRDefault="00953067" w:rsidP="00953067">
            <w:pPr>
              <w:snapToGrid w:val="0"/>
              <w:jc w:val="center"/>
              <w:rPr>
                <w:sz w:val="18"/>
                <w:szCs w:val="18"/>
              </w:rPr>
            </w:pPr>
            <w:r w:rsidRPr="00953067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(przy działce).  Działka posiada dostęp do drogi publicznej (dz. nr 271/1 obręb Wrzosowo gmina Kamień Pomorski – droga wojewódzka nr 107) poprzez działkę drogową nr 138/66 obręb Wrzosowo gmina Kamień Pomorski, stanowiącą własność Gminy Kamień Pomorski. Przed uzyskaniem pozwolenia na budowę nabywca zobowiązany będzie do wystąpienia do Starosty Kamieńskiego z wnioskiem o wyłączenie gruntów rolnych przedmiotowej działki z użytkowania rolniczego.</w:t>
            </w:r>
          </w:p>
          <w:p w:rsidR="00D17116" w:rsidRDefault="00D17116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116" w:rsidRDefault="00D17116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116" w:rsidRPr="00953067" w:rsidRDefault="00D17116" w:rsidP="0095306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953067" w:rsidRDefault="00953067" w:rsidP="009530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40A4A" w:rsidRDefault="00840A4A" w:rsidP="009530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7116" w:rsidRPr="00953067" w:rsidRDefault="00D17116" w:rsidP="009530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53067" w:rsidRPr="00953067" w:rsidRDefault="00953067" w:rsidP="0095306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53067" w:rsidRPr="00953067" w:rsidRDefault="00953067" w:rsidP="00953067">
            <w:pPr>
              <w:jc w:val="center"/>
              <w:rPr>
                <w:color w:val="FF0000"/>
                <w:sz w:val="18"/>
                <w:szCs w:val="18"/>
              </w:rPr>
            </w:pPr>
            <w:r w:rsidRPr="00840A4A">
              <w:rPr>
                <w:sz w:val="18"/>
                <w:szCs w:val="18"/>
              </w:rPr>
              <w:t>W planie zagospodarowania przestrzennego Gminy Kamień Po</w:t>
            </w:r>
            <w:r w:rsidR="001B0E43">
              <w:rPr>
                <w:sz w:val="18"/>
                <w:szCs w:val="18"/>
              </w:rPr>
              <w:t>morski zatwierdzonym Uchwałą Nr </w:t>
            </w:r>
            <w:r w:rsidRPr="00840A4A">
              <w:rPr>
                <w:sz w:val="18"/>
                <w:szCs w:val="18"/>
              </w:rPr>
              <w:t>XXXV/462/12 Rady Miejskiej w Kamieniu Pomorskim z dnia 30 listopada 2012 roku, działka oznaczona jest symbolem „U.2” – tereny przeznaczone pod zabudowę usługową wolnostojącą z dopuszczeniem działalności usługowej związanej z wynajme</w:t>
            </w:r>
            <w:r w:rsidR="001B0E43">
              <w:rPr>
                <w:sz w:val="18"/>
                <w:szCs w:val="18"/>
              </w:rPr>
              <w:t>m pokoi, usługowej, handlowej o </w:t>
            </w:r>
            <w:r w:rsidRPr="00840A4A">
              <w:rPr>
                <w:sz w:val="18"/>
                <w:szCs w:val="18"/>
              </w:rPr>
              <w:t>powierzchni sprzedaży do 150 m</w:t>
            </w:r>
            <w:r w:rsidRPr="00840A4A">
              <w:rPr>
                <w:sz w:val="18"/>
                <w:szCs w:val="18"/>
                <w:vertAlign w:val="superscript"/>
              </w:rPr>
              <w:t>2</w:t>
            </w:r>
            <w:r w:rsidR="001B0E43">
              <w:rPr>
                <w:sz w:val="18"/>
                <w:szCs w:val="18"/>
              </w:rPr>
              <w:t>, z </w:t>
            </w:r>
            <w:r w:rsidRPr="00840A4A">
              <w:rPr>
                <w:sz w:val="18"/>
                <w:szCs w:val="18"/>
              </w:rPr>
              <w:t>dopuszczeniem lokalizacji mieszkania dla właściciela na 2 i 3 kondygnacji nadziemnej.</w:t>
            </w:r>
          </w:p>
        </w:tc>
        <w:tc>
          <w:tcPr>
            <w:tcW w:w="1275" w:type="dxa"/>
          </w:tcPr>
          <w:p w:rsidR="00953067" w:rsidRPr="00840A4A" w:rsidRDefault="00953067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53067" w:rsidRPr="00840A4A" w:rsidRDefault="00953067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53067" w:rsidRPr="00840A4A" w:rsidRDefault="00953067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53067" w:rsidRDefault="00953067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116" w:rsidRPr="00840A4A" w:rsidRDefault="00D17116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53067" w:rsidRDefault="00953067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53067" w:rsidRPr="00840A4A" w:rsidRDefault="00953067" w:rsidP="009530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53067" w:rsidRPr="00840A4A" w:rsidRDefault="00840A4A" w:rsidP="00953067">
            <w:pPr>
              <w:snapToGrid w:val="0"/>
              <w:jc w:val="center"/>
              <w:rPr>
                <w:sz w:val="19"/>
                <w:szCs w:val="19"/>
              </w:rPr>
            </w:pPr>
            <w:r w:rsidRPr="00840A4A">
              <w:rPr>
                <w:sz w:val="19"/>
                <w:szCs w:val="19"/>
              </w:rPr>
              <w:t>114</w:t>
            </w:r>
            <w:r w:rsidR="00953067" w:rsidRPr="00840A4A">
              <w:rPr>
                <w:sz w:val="19"/>
                <w:szCs w:val="19"/>
              </w:rPr>
              <w:t xml:space="preserve"> 000,00 zł</w:t>
            </w:r>
          </w:p>
        </w:tc>
        <w:tc>
          <w:tcPr>
            <w:tcW w:w="1584" w:type="dxa"/>
          </w:tcPr>
          <w:p w:rsidR="00953067" w:rsidRPr="00840A4A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840A4A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840A4A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D17116" w:rsidRPr="00840A4A" w:rsidRDefault="00D17116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840A4A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840A4A" w:rsidRDefault="00953067" w:rsidP="00953067">
            <w:pPr>
              <w:jc w:val="center"/>
              <w:rPr>
                <w:sz w:val="18"/>
                <w:szCs w:val="18"/>
              </w:rPr>
            </w:pPr>
          </w:p>
          <w:p w:rsidR="00953067" w:rsidRPr="00840A4A" w:rsidRDefault="00953067" w:rsidP="00953067">
            <w:pPr>
              <w:jc w:val="center"/>
              <w:rPr>
                <w:sz w:val="19"/>
                <w:szCs w:val="19"/>
              </w:rPr>
            </w:pPr>
            <w:r w:rsidRPr="00840A4A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A54D85" w:rsidRPr="0010127D" w:rsidTr="00D17116">
        <w:trPr>
          <w:trHeight w:val="1273"/>
          <w:jc w:val="center"/>
        </w:trPr>
        <w:tc>
          <w:tcPr>
            <w:tcW w:w="499" w:type="dxa"/>
          </w:tcPr>
          <w:p w:rsidR="00A54D85" w:rsidRPr="007E4265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7E4265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7E4265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7E4265" w:rsidRDefault="00A54D85" w:rsidP="00A5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E4265">
              <w:rPr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A54D85" w:rsidRPr="007E4265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7E4265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7E4265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7E4265" w:rsidRDefault="00A54D85" w:rsidP="00A54D85">
            <w:pPr>
              <w:jc w:val="center"/>
              <w:rPr>
                <w:sz w:val="18"/>
                <w:szCs w:val="18"/>
              </w:rPr>
            </w:pPr>
            <w:r w:rsidRPr="007E4265">
              <w:rPr>
                <w:sz w:val="18"/>
                <w:szCs w:val="18"/>
              </w:rPr>
              <w:t>SZ1K/000</w:t>
            </w:r>
            <w:r>
              <w:rPr>
                <w:sz w:val="18"/>
                <w:szCs w:val="18"/>
              </w:rPr>
              <w:t>39408</w:t>
            </w:r>
            <w:r w:rsidRPr="007E426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A54D85" w:rsidRPr="005D6C58" w:rsidRDefault="00A54D85" w:rsidP="00A54D85">
            <w:pPr>
              <w:jc w:val="center"/>
              <w:rPr>
                <w:sz w:val="19"/>
                <w:szCs w:val="19"/>
              </w:rPr>
            </w:pPr>
          </w:p>
          <w:p w:rsidR="00A54D85" w:rsidRDefault="00A54D85" w:rsidP="00A54D85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A54D85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A54D85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A54D85">
            <w:pPr>
              <w:jc w:val="center"/>
              <w:rPr>
                <w:sz w:val="19"/>
                <w:szCs w:val="19"/>
              </w:rPr>
            </w:pPr>
          </w:p>
          <w:p w:rsidR="00A54D85" w:rsidRPr="005D6C58" w:rsidRDefault="00A54D85" w:rsidP="00A54D85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138/</w:t>
            </w:r>
            <w:r>
              <w:rPr>
                <w:sz w:val="19"/>
                <w:szCs w:val="19"/>
              </w:rPr>
              <w:t>25</w:t>
            </w:r>
          </w:p>
          <w:p w:rsidR="00A54D85" w:rsidRPr="005D6C58" w:rsidRDefault="00A54D85" w:rsidP="00A54D85">
            <w:pPr>
              <w:jc w:val="center"/>
              <w:rPr>
                <w:sz w:val="19"/>
                <w:szCs w:val="19"/>
              </w:rPr>
            </w:pPr>
          </w:p>
          <w:p w:rsidR="00A54D85" w:rsidRPr="005D6C58" w:rsidRDefault="00A54D85" w:rsidP="00A54D85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obręb Wrzosowo gmina Kamień Pomorski</w:t>
            </w:r>
          </w:p>
          <w:p w:rsidR="00A54D85" w:rsidRPr="005D6C58" w:rsidRDefault="00A54D85" w:rsidP="00A54D85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ul. Letniskowa</w:t>
            </w:r>
          </w:p>
          <w:p w:rsidR="00A54D85" w:rsidRPr="005D6C58" w:rsidRDefault="00A54D85" w:rsidP="00A54D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A54D85" w:rsidRPr="005D6C58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5D6C58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A54D85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A54D85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A54D85">
            <w:pPr>
              <w:jc w:val="center"/>
              <w:rPr>
                <w:sz w:val="19"/>
                <w:szCs w:val="19"/>
              </w:rPr>
            </w:pPr>
          </w:p>
          <w:p w:rsidR="00A54D85" w:rsidRPr="005D6C58" w:rsidRDefault="00A54D85" w:rsidP="00A54D85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1430</w:t>
            </w:r>
          </w:p>
          <w:p w:rsidR="00A54D85" w:rsidRPr="005D6C58" w:rsidRDefault="00A54D85" w:rsidP="00A54D85">
            <w:pPr>
              <w:jc w:val="center"/>
              <w:rPr>
                <w:sz w:val="19"/>
                <w:szCs w:val="19"/>
              </w:rPr>
            </w:pPr>
          </w:p>
          <w:p w:rsidR="00A54D85" w:rsidRPr="005D6C58" w:rsidRDefault="00A54D85" w:rsidP="00A54D85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Użytek </w:t>
            </w:r>
          </w:p>
          <w:p w:rsidR="00A54D85" w:rsidRPr="005D6C58" w:rsidRDefault="00A54D85" w:rsidP="00A54D85">
            <w:pPr>
              <w:jc w:val="center"/>
              <w:rPr>
                <w:sz w:val="19"/>
                <w:szCs w:val="19"/>
              </w:rPr>
            </w:pPr>
            <w:proofErr w:type="spellStart"/>
            <w:r w:rsidRPr="005D6C58">
              <w:rPr>
                <w:sz w:val="19"/>
                <w:szCs w:val="19"/>
              </w:rPr>
              <w:t>RIV</w:t>
            </w:r>
            <w:r>
              <w:rPr>
                <w:sz w:val="19"/>
                <w:szCs w:val="19"/>
              </w:rPr>
              <w:t>b</w:t>
            </w:r>
            <w:proofErr w:type="spellEnd"/>
          </w:p>
        </w:tc>
        <w:tc>
          <w:tcPr>
            <w:tcW w:w="4395" w:type="dxa"/>
          </w:tcPr>
          <w:p w:rsidR="00A54D85" w:rsidRPr="00953067" w:rsidRDefault="00A54D85" w:rsidP="001B0E4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953067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</w:t>
            </w:r>
            <w:r w:rsidR="001B0E43">
              <w:rPr>
                <w:sz w:val="18"/>
                <w:szCs w:val="18"/>
              </w:rPr>
              <w:t xml:space="preserve">około 11 m od </w:t>
            </w:r>
            <w:proofErr w:type="spellStart"/>
            <w:r w:rsidR="001B0E43">
              <w:rPr>
                <w:sz w:val="18"/>
                <w:szCs w:val="18"/>
              </w:rPr>
              <w:t>dzałki</w:t>
            </w:r>
            <w:proofErr w:type="spellEnd"/>
            <w:r w:rsidRPr="00953067">
              <w:rPr>
                <w:sz w:val="18"/>
                <w:szCs w:val="18"/>
              </w:rPr>
              <w:t>).  Działka posiada dostęp do drogi publicznej (dz. nr 271/1 obręb Wrzosowo gmina Kamień Pomorski – droga wojewódzka nr 107) poprzez działkę drogową nr 138/66 obręb Wrzosowo gmina Kamień Pomorski, stanowiącą własność Gminy Kamień Pomorski. Przed uzyskaniem pozwolenia na budowę nabywca zobowiązany będzie do wystąpienia do Starosty Kamieńskiego z wnioskiem o wyłączenie gruntów rolnych przedmiotowej działki z użytkowania rolniczego.</w:t>
            </w:r>
          </w:p>
        </w:tc>
        <w:tc>
          <w:tcPr>
            <w:tcW w:w="3969" w:type="dxa"/>
          </w:tcPr>
          <w:p w:rsidR="00A54D85" w:rsidRDefault="00A54D85" w:rsidP="00A54D8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54D85" w:rsidRPr="00953067" w:rsidRDefault="00A54D85" w:rsidP="00A54D8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54D85" w:rsidRPr="00953067" w:rsidRDefault="001B0E43" w:rsidP="001B0E43">
            <w:pPr>
              <w:jc w:val="center"/>
              <w:rPr>
                <w:color w:val="FF0000"/>
                <w:sz w:val="18"/>
                <w:szCs w:val="18"/>
              </w:rPr>
            </w:pPr>
            <w:r w:rsidRPr="00461752">
              <w:rPr>
                <w:sz w:val="18"/>
                <w:szCs w:val="18"/>
              </w:rPr>
              <w:t>W planie zagospodarowania przestrzennego Gminy Kamień Po</w:t>
            </w:r>
            <w:r>
              <w:rPr>
                <w:sz w:val="18"/>
                <w:szCs w:val="18"/>
              </w:rPr>
              <w:t>morski zatwierdzonym Uchwałą Nr </w:t>
            </w:r>
            <w:r w:rsidRPr="00461752">
              <w:rPr>
                <w:sz w:val="18"/>
                <w:szCs w:val="18"/>
              </w:rPr>
              <w:t>XXXV/462/12 Rady Miejskiej w Kamieniu Pomorskim z dnia 30 listopada 2012 roku, działka oznaczona jest symbolem „MN.</w:t>
            </w:r>
            <w:r>
              <w:rPr>
                <w:sz w:val="18"/>
                <w:szCs w:val="18"/>
              </w:rPr>
              <w:t>3</w:t>
            </w:r>
            <w:r w:rsidRPr="00461752">
              <w:rPr>
                <w:sz w:val="18"/>
                <w:szCs w:val="18"/>
              </w:rPr>
              <w:t>” – tereny przeznaczone pod zabudowę mieszkaniową jednorodzinną wolnostojącą z dopuszczeniem działalności u</w:t>
            </w:r>
            <w:r>
              <w:rPr>
                <w:sz w:val="18"/>
                <w:szCs w:val="18"/>
              </w:rPr>
              <w:t>sługowej lub/i rzemieślniczej o </w:t>
            </w:r>
            <w:r w:rsidRPr="00461752">
              <w:rPr>
                <w:sz w:val="18"/>
                <w:szCs w:val="18"/>
              </w:rPr>
              <w:t>powierzchni całkowitej nieprzekraczającej 30% powierzchni całkowitej budynku zgodnie z ustawą Prawo Budowlane, w tym także jako zabudowy wolnostojącej usytuowanej na zapleczu działki budowlanej.</w:t>
            </w:r>
          </w:p>
        </w:tc>
        <w:tc>
          <w:tcPr>
            <w:tcW w:w="1275" w:type="dxa"/>
          </w:tcPr>
          <w:p w:rsidR="00A54D85" w:rsidRPr="00840A4A" w:rsidRDefault="00A54D85" w:rsidP="00A54D8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54D85" w:rsidRPr="00840A4A" w:rsidRDefault="00A54D85" w:rsidP="00A54D8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116" w:rsidRPr="00840A4A" w:rsidRDefault="00D17116" w:rsidP="00A54D8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54D85" w:rsidRPr="00840A4A" w:rsidRDefault="00A54D85" w:rsidP="001B0E43">
            <w:pPr>
              <w:snapToGrid w:val="0"/>
              <w:jc w:val="center"/>
              <w:rPr>
                <w:sz w:val="19"/>
                <w:szCs w:val="19"/>
              </w:rPr>
            </w:pPr>
            <w:r w:rsidRPr="00840A4A">
              <w:rPr>
                <w:sz w:val="19"/>
                <w:szCs w:val="19"/>
              </w:rPr>
              <w:t>1</w:t>
            </w:r>
            <w:r w:rsidR="001B0E43">
              <w:rPr>
                <w:sz w:val="19"/>
                <w:szCs w:val="19"/>
              </w:rPr>
              <w:t>23</w:t>
            </w:r>
            <w:r w:rsidRPr="00840A4A">
              <w:rPr>
                <w:sz w:val="19"/>
                <w:szCs w:val="19"/>
              </w:rPr>
              <w:t xml:space="preserve"> 000,00 zł</w:t>
            </w:r>
          </w:p>
        </w:tc>
        <w:tc>
          <w:tcPr>
            <w:tcW w:w="1584" w:type="dxa"/>
          </w:tcPr>
          <w:p w:rsidR="00A54D85" w:rsidRPr="00840A4A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A54D85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840A4A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840A4A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840A4A" w:rsidRDefault="00A54D85" w:rsidP="00A54D85">
            <w:pPr>
              <w:jc w:val="center"/>
              <w:rPr>
                <w:sz w:val="18"/>
                <w:szCs w:val="18"/>
              </w:rPr>
            </w:pPr>
          </w:p>
          <w:p w:rsidR="00A54D85" w:rsidRPr="00840A4A" w:rsidRDefault="00A54D85" w:rsidP="00A54D85">
            <w:pPr>
              <w:jc w:val="center"/>
              <w:rPr>
                <w:sz w:val="19"/>
                <w:szCs w:val="19"/>
              </w:rPr>
            </w:pPr>
            <w:r w:rsidRPr="00840A4A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5022AE" w:rsidRPr="0095798D" w:rsidTr="00D17116">
        <w:trPr>
          <w:trHeight w:val="1722"/>
          <w:jc w:val="center"/>
        </w:trPr>
        <w:tc>
          <w:tcPr>
            <w:tcW w:w="499" w:type="dxa"/>
          </w:tcPr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E4265">
              <w:rPr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7E4265" w:rsidRDefault="005022AE" w:rsidP="005022AE">
            <w:pPr>
              <w:jc w:val="center"/>
              <w:rPr>
                <w:sz w:val="18"/>
                <w:szCs w:val="18"/>
              </w:rPr>
            </w:pPr>
            <w:r w:rsidRPr="007E4265">
              <w:rPr>
                <w:sz w:val="18"/>
                <w:szCs w:val="18"/>
              </w:rPr>
              <w:t>SZ1K/000</w:t>
            </w:r>
            <w:r>
              <w:rPr>
                <w:sz w:val="18"/>
                <w:szCs w:val="18"/>
              </w:rPr>
              <w:t>39408</w:t>
            </w:r>
            <w:r w:rsidRPr="007E426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</w:p>
          <w:p w:rsidR="005022AE" w:rsidRPr="005D6C58" w:rsidRDefault="005022AE" w:rsidP="005022AE">
            <w:pPr>
              <w:rPr>
                <w:sz w:val="19"/>
                <w:szCs w:val="19"/>
              </w:rPr>
            </w:pP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138/</w:t>
            </w:r>
            <w:r>
              <w:rPr>
                <w:sz w:val="19"/>
                <w:szCs w:val="19"/>
              </w:rPr>
              <w:t>42</w:t>
            </w: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obręb Wrzosowo gmina Kamień Pomorski</w:t>
            </w: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ul. Letniskowa</w:t>
            </w: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5022AE" w:rsidRPr="005D6C58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5D6C58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5D6C58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5D6C58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5D6C58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5D6C58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0705</w:t>
            </w: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Użytek </w:t>
            </w:r>
          </w:p>
          <w:p w:rsidR="005022AE" w:rsidRPr="005D6C58" w:rsidRDefault="005022AE" w:rsidP="005022AE">
            <w:pPr>
              <w:jc w:val="center"/>
              <w:rPr>
                <w:sz w:val="19"/>
                <w:szCs w:val="19"/>
              </w:rPr>
            </w:pPr>
            <w:proofErr w:type="spellStart"/>
            <w:r w:rsidRPr="005D6C58">
              <w:rPr>
                <w:sz w:val="19"/>
                <w:szCs w:val="19"/>
              </w:rPr>
              <w:t>RIV</w:t>
            </w:r>
            <w:r>
              <w:rPr>
                <w:sz w:val="19"/>
                <w:szCs w:val="19"/>
              </w:rPr>
              <w:t>a</w:t>
            </w:r>
            <w:proofErr w:type="spellEnd"/>
          </w:p>
        </w:tc>
        <w:tc>
          <w:tcPr>
            <w:tcW w:w="4395" w:type="dxa"/>
          </w:tcPr>
          <w:p w:rsidR="005022AE" w:rsidRPr="00953067" w:rsidRDefault="005022AE" w:rsidP="005022A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953067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</w:t>
            </w:r>
            <w:r>
              <w:rPr>
                <w:sz w:val="18"/>
                <w:szCs w:val="18"/>
              </w:rPr>
              <w:t xml:space="preserve">około 11 m od </w:t>
            </w:r>
            <w:proofErr w:type="spellStart"/>
            <w:r>
              <w:rPr>
                <w:sz w:val="18"/>
                <w:szCs w:val="18"/>
              </w:rPr>
              <w:t>dzałki</w:t>
            </w:r>
            <w:proofErr w:type="spellEnd"/>
            <w:r w:rsidRPr="00953067">
              <w:rPr>
                <w:sz w:val="18"/>
                <w:szCs w:val="18"/>
              </w:rPr>
              <w:t>).  Działka posiada dostęp do drogi publicznej (dz. nr 271/1 obręb Wrzosowo gmina Kamień Pomorski – droga wojewódzka nr 107) poprzez działkę drogową nr 138/66 obręb Wrzosowo gmina Kamień Pomorski, stanowiącą własność Gminy Kamień Pomorski. Przed uzyskaniem pozwolenia na budowę nabywca zobowiązany będzie do wystąpienia do Starosty Kamieńskiego z wnioskiem o wyłączenie gruntów rolnych przedmiotowej działki z użytkowania rolniczego.</w:t>
            </w:r>
          </w:p>
        </w:tc>
        <w:tc>
          <w:tcPr>
            <w:tcW w:w="3969" w:type="dxa"/>
          </w:tcPr>
          <w:p w:rsidR="005022AE" w:rsidRDefault="005022AE" w:rsidP="005022A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22AE" w:rsidRPr="00953067" w:rsidRDefault="005022AE" w:rsidP="005022A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22AE" w:rsidRPr="00953067" w:rsidRDefault="005022AE" w:rsidP="005022AE">
            <w:pPr>
              <w:jc w:val="center"/>
              <w:rPr>
                <w:color w:val="FF0000"/>
                <w:sz w:val="18"/>
                <w:szCs w:val="18"/>
              </w:rPr>
            </w:pPr>
            <w:r w:rsidRPr="00461752">
              <w:rPr>
                <w:sz w:val="18"/>
                <w:szCs w:val="18"/>
              </w:rPr>
              <w:t>W planie zagospodarowania przestrzennego Gminy Kamień Po</w:t>
            </w:r>
            <w:r>
              <w:rPr>
                <w:sz w:val="18"/>
                <w:szCs w:val="18"/>
              </w:rPr>
              <w:t>morski zatwierdzonym Uchwałą Nr </w:t>
            </w:r>
            <w:r w:rsidRPr="00461752">
              <w:rPr>
                <w:sz w:val="18"/>
                <w:szCs w:val="18"/>
              </w:rPr>
              <w:t>XXXV/462/12 Rady Miejskiej w Kamieniu Pomorskim z dnia 30 listopada 2012 roku, działka oznaczona jest symbolem „MN.</w:t>
            </w:r>
            <w:r>
              <w:rPr>
                <w:sz w:val="18"/>
                <w:szCs w:val="18"/>
              </w:rPr>
              <w:t>4</w:t>
            </w:r>
            <w:r w:rsidRPr="00461752">
              <w:rPr>
                <w:sz w:val="18"/>
                <w:szCs w:val="18"/>
              </w:rPr>
              <w:t>” – tereny przeznaczone pod zabudowę mieszkaniową jednorodzinną wolnostojącą z dopuszczeniem działalności u</w:t>
            </w:r>
            <w:r>
              <w:rPr>
                <w:sz w:val="18"/>
                <w:szCs w:val="18"/>
              </w:rPr>
              <w:t>sługowej lub/i rzemieślniczej o </w:t>
            </w:r>
            <w:r w:rsidRPr="00461752">
              <w:rPr>
                <w:sz w:val="18"/>
                <w:szCs w:val="18"/>
              </w:rPr>
              <w:t>powierzchni całkowitej nieprzekraczającej 30% powierzchni całkowitej budynku zgodnie z ustawą Prawo Budowlane, w tym także jako zabudowy wolnostojącej usytuowanej na zapleczu działki budowlanej.</w:t>
            </w:r>
          </w:p>
        </w:tc>
        <w:tc>
          <w:tcPr>
            <w:tcW w:w="1275" w:type="dxa"/>
          </w:tcPr>
          <w:p w:rsidR="005022AE" w:rsidRPr="00840A4A" w:rsidRDefault="005022AE" w:rsidP="005022A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  <w:r w:rsidRPr="00840A4A">
              <w:rPr>
                <w:sz w:val="19"/>
                <w:szCs w:val="19"/>
              </w:rPr>
              <w:t xml:space="preserve"> 000,00 zł</w:t>
            </w:r>
          </w:p>
        </w:tc>
        <w:tc>
          <w:tcPr>
            <w:tcW w:w="1584" w:type="dxa"/>
          </w:tcPr>
          <w:p w:rsidR="005022AE" w:rsidRPr="00840A4A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jc w:val="center"/>
              <w:rPr>
                <w:sz w:val="18"/>
                <w:szCs w:val="18"/>
              </w:rPr>
            </w:pPr>
          </w:p>
          <w:p w:rsidR="005022AE" w:rsidRPr="00840A4A" w:rsidRDefault="005022AE" w:rsidP="005022AE">
            <w:pPr>
              <w:jc w:val="center"/>
              <w:rPr>
                <w:sz w:val="19"/>
                <w:szCs w:val="19"/>
              </w:rPr>
            </w:pPr>
            <w:r w:rsidRPr="00840A4A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E23C23" w:rsidRPr="0095798D" w:rsidTr="00D17116">
        <w:trPr>
          <w:trHeight w:val="1125"/>
          <w:jc w:val="center"/>
        </w:trPr>
        <w:tc>
          <w:tcPr>
            <w:tcW w:w="499" w:type="dxa"/>
          </w:tcPr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E4265">
              <w:rPr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7E4265" w:rsidRDefault="00E23C23" w:rsidP="00E23C23">
            <w:pPr>
              <w:jc w:val="center"/>
              <w:rPr>
                <w:sz w:val="18"/>
                <w:szCs w:val="18"/>
              </w:rPr>
            </w:pPr>
            <w:r w:rsidRPr="007E4265">
              <w:rPr>
                <w:sz w:val="18"/>
                <w:szCs w:val="18"/>
              </w:rPr>
              <w:t>SZ1K/000</w:t>
            </w:r>
            <w:r>
              <w:rPr>
                <w:sz w:val="18"/>
                <w:szCs w:val="18"/>
              </w:rPr>
              <w:t>39408</w:t>
            </w:r>
            <w:r w:rsidRPr="007E426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</w:p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</w:p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</w:p>
          <w:p w:rsidR="00E23C23" w:rsidRPr="005D6C58" w:rsidRDefault="00E23C23" w:rsidP="00E23C23">
            <w:pPr>
              <w:rPr>
                <w:sz w:val="19"/>
                <w:szCs w:val="19"/>
              </w:rPr>
            </w:pPr>
          </w:p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138/</w:t>
            </w:r>
            <w:r>
              <w:rPr>
                <w:sz w:val="19"/>
                <w:szCs w:val="19"/>
              </w:rPr>
              <w:t>47</w:t>
            </w:r>
          </w:p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</w:p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obręb Wrzosowo gmina Kamień Pomorski</w:t>
            </w:r>
          </w:p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ul. Letniskowa</w:t>
            </w:r>
          </w:p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E23C23" w:rsidRPr="005D6C58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5D6C58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5D6C58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5D6C58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5D6C58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5D6C58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0</w:t>
            </w:r>
            <w:r w:rsidR="00A528B5">
              <w:rPr>
                <w:sz w:val="19"/>
                <w:szCs w:val="19"/>
              </w:rPr>
              <w:t>863</w:t>
            </w:r>
          </w:p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</w:p>
          <w:p w:rsidR="00E23C23" w:rsidRPr="005D6C58" w:rsidRDefault="00E23C23" w:rsidP="00E23C23">
            <w:pPr>
              <w:jc w:val="center"/>
              <w:rPr>
                <w:sz w:val="19"/>
                <w:szCs w:val="19"/>
              </w:rPr>
            </w:pPr>
            <w:r w:rsidRPr="005D6C58">
              <w:rPr>
                <w:sz w:val="19"/>
                <w:szCs w:val="19"/>
              </w:rPr>
              <w:t xml:space="preserve">Użytek </w:t>
            </w:r>
          </w:p>
          <w:p w:rsidR="00E23C23" w:rsidRPr="005D6C58" w:rsidRDefault="00A528B5" w:rsidP="00E23C2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ŁIV</w:t>
            </w:r>
          </w:p>
        </w:tc>
        <w:tc>
          <w:tcPr>
            <w:tcW w:w="4395" w:type="dxa"/>
          </w:tcPr>
          <w:p w:rsidR="00E23C23" w:rsidRDefault="00E23C23" w:rsidP="00E23C23">
            <w:pPr>
              <w:snapToGrid w:val="0"/>
              <w:jc w:val="center"/>
              <w:rPr>
                <w:sz w:val="18"/>
                <w:szCs w:val="18"/>
              </w:rPr>
            </w:pPr>
            <w:r w:rsidRPr="00953067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</w:t>
            </w:r>
            <w:r>
              <w:rPr>
                <w:sz w:val="18"/>
                <w:szCs w:val="18"/>
              </w:rPr>
              <w:t>przy działce</w:t>
            </w:r>
            <w:r w:rsidRPr="00953067">
              <w:rPr>
                <w:sz w:val="18"/>
                <w:szCs w:val="18"/>
              </w:rPr>
              <w:t>).  Działka posiada dostęp do drogi publicznej (dz. nr 271/1 obręb Wrzosowo gmina Kamień Pomorski – droga wojewódzka nr 107) poprzez działkę drogową nr 138/66 obręb Wrzosowo gmina Kamień Pomorski, stanowiącą własność Gminy Kamień Pomorski. Przed uzyskaniem pozwolenia na budowę nabywca zobowiązany będzie do wystąpienia do Starosty Kamieńskiego z wnioskiem o wyłączenie gruntów rolnych przedmiotowej działki z użytkowania rolniczego.</w:t>
            </w:r>
          </w:p>
          <w:p w:rsidR="00D17116" w:rsidRPr="00953067" w:rsidRDefault="00D17116" w:rsidP="00E23C2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D17116" w:rsidRPr="00953067" w:rsidRDefault="00D17116" w:rsidP="00E23C23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23C23" w:rsidRPr="00953067" w:rsidRDefault="00E23C23" w:rsidP="00E23C23">
            <w:pPr>
              <w:jc w:val="center"/>
              <w:rPr>
                <w:color w:val="FF0000"/>
                <w:sz w:val="18"/>
                <w:szCs w:val="18"/>
              </w:rPr>
            </w:pPr>
            <w:r w:rsidRPr="00461752">
              <w:rPr>
                <w:sz w:val="18"/>
                <w:szCs w:val="18"/>
              </w:rPr>
              <w:t>W planie zagospodarowania przestrzennego Gminy Kamień Po</w:t>
            </w:r>
            <w:r>
              <w:rPr>
                <w:sz w:val="18"/>
                <w:szCs w:val="18"/>
              </w:rPr>
              <w:t>morski zatwierdzonym Uchwałą Nr </w:t>
            </w:r>
            <w:r w:rsidRPr="00461752">
              <w:rPr>
                <w:sz w:val="18"/>
                <w:szCs w:val="18"/>
              </w:rPr>
              <w:t>XXXV/462/12 Rady Miejskiej w Kamieniu Pomorskim z dnia 30 listopada 2012 roku, działka oznaczona jest symbolem „MN.</w:t>
            </w:r>
            <w:r>
              <w:rPr>
                <w:sz w:val="18"/>
                <w:szCs w:val="18"/>
              </w:rPr>
              <w:t>2</w:t>
            </w:r>
            <w:r w:rsidRPr="00461752">
              <w:rPr>
                <w:sz w:val="18"/>
                <w:szCs w:val="18"/>
              </w:rPr>
              <w:t>” – tereny przeznaczone pod zabudowę mieszkaniową jednorodzinną wolnostojącą z dopuszczeniem działalności u</w:t>
            </w:r>
            <w:r>
              <w:rPr>
                <w:sz w:val="18"/>
                <w:szCs w:val="18"/>
              </w:rPr>
              <w:t>sługowej lub/i rzemieślniczej o </w:t>
            </w:r>
            <w:r w:rsidRPr="00461752">
              <w:rPr>
                <w:sz w:val="18"/>
                <w:szCs w:val="18"/>
              </w:rPr>
              <w:t>powierzchni całkowitej nieprzekraczającej 30% powierzchni całkowitej budynku zgodnie z ustawą Prawo Budowlane, w tym także jako zabudowy wolnostojącej usytuowanej na zapleczu działki budowlanej.</w:t>
            </w:r>
          </w:p>
        </w:tc>
        <w:tc>
          <w:tcPr>
            <w:tcW w:w="1275" w:type="dxa"/>
          </w:tcPr>
          <w:p w:rsidR="00E23C23" w:rsidRPr="00840A4A" w:rsidRDefault="00E23C23" w:rsidP="00E23C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3C23" w:rsidRDefault="00E23C23" w:rsidP="00E23C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17116" w:rsidRPr="00840A4A" w:rsidRDefault="00D17116" w:rsidP="00E23C2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  <w:r w:rsidRPr="00840A4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840A4A">
              <w:rPr>
                <w:sz w:val="19"/>
                <w:szCs w:val="19"/>
              </w:rPr>
              <w:t>00,00 zł</w:t>
            </w:r>
          </w:p>
        </w:tc>
        <w:tc>
          <w:tcPr>
            <w:tcW w:w="1584" w:type="dxa"/>
          </w:tcPr>
          <w:p w:rsidR="00E23C23" w:rsidRPr="00840A4A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D17116" w:rsidRPr="00840A4A" w:rsidRDefault="00D17116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jc w:val="center"/>
              <w:rPr>
                <w:sz w:val="18"/>
                <w:szCs w:val="18"/>
              </w:rPr>
            </w:pPr>
          </w:p>
          <w:p w:rsidR="00E23C23" w:rsidRPr="00840A4A" w:rsidRDefault="00E23C23" w:rsidP="00E23C23">
            <w:pPr>
              <w:jc w:val="center"/>
              <w:rPr>
                <w:sz w:val="19"/>
                <w:szCs w:val="19"/>
              </w:rPr>
            </w:pPr>
            <w:r w:rsidRPr="00840A4A">
              <w:rPr>
                <w:sz w:val="18"/>
                <w:szCs w:val="18"/>
              </w:rPr>
              <w:t>Sprzedaż prawa własności w trybie przetargu ustnego nieograniczonego.</w:t>
            </w:r>
          </w:p>
        </w:tc>
      </w:tr>
      <w:tr w:rsidR="002D7349" w:rsidRPr="0095798D" w:rsidTr="00D17116">
        <w:trPr>
          <w:trHeight w:val="990"/>
          <w:jc w:val="center"/>
        </w:trPr>
        <w:tc>
          <w:tcPr>
            <w:tcW w:w="499" w:type="dxa"/>
          </w:tcPr>
          <w:p w:rsidR="002D7349" w:rsidRPr="007E4265" w:rsidRDefault="002D7349" w:rsidP="002D7349">
            <w:pPr>
              <w:jc w:val="center"/>
              <w:rPr>
                <w:sz w:val="18"/>
                <w:szCs w:val="18"/>
              </w:rPr>
            </w:pPr>
          </w:p>
          <w:p w:rsidR="002D7349" w:rsidRPr="007E4265" w:rsidRDefault="002D7349" w:rsidP="002D7349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2D7349" w:rsidRPr="007E4265" w:rsidRDefault="002D7349" w:rsidP="002D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E4265">
              <w:rPr>
                <w:sz w:val="18"/>
                <w:szCs w:val="18"/>
              </w:rPr>
              <w:t>.</w:t>
            </w:r>
          </w:p>
        </w:tc>
        <w:tc>
          <w:tcPr>
            <w:tcW w:w="1623" w:type="dxa"/>
          </w:tcPr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2D7349" w:rsidRPr="00DD6793" w:rsidRDefault="002D7349" w:rsidP="002D7349">
            <w:pPr>
              <w:jc w:val="center"/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SZ1K/00031142/8</w:t>
            </w:r>
          </w:p>
        </w:tc>
        <w:tc>
          <w:tcPr>
            <w:tcW w:w="1417" w:type="dxa"/>
          </w:tcPr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2D7349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2D7349">
            <w:pPr>
              <w:jc w:val="center"/>
              <w:rPr>
                <w:sz w:val="19"/>
                <w:szCs w:val="19"/>
              </w:rPr>
            </w:pP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  <w:r w:rsidRPr="00DD6793">
              <w:rPr>
                <w:sz w:val="19"/>
                <w:szCs w:val="19"/>
              </w:rPr>
              <w:t>71/5</w:t>
            </w: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  <w:r w:rsidRPr="00DD6793">
              <w:rPr>
                <w:sz w:val="19"/>
                <w:szCs w:val="19"/>
              </w:rPr>
              <w:t>obręb Rekowo</w:t>
            </w: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  <w:r w:rsidRPr="00DD6793">
              <w:rPr>
                <w:sz w:val="19"/>
                <w:szCs w:val="19"/>
              </w:rPr>
              <w:t>Rekowo 8</w:t>
            </w: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  <w:r w:rsidRPr="00DD6793">
              <w:rPr>
                <w:sz w:val="19"/>
                <w:szCs w:val="19"/>
              </w:rPr>
              <w:t xml:space="preserve">  </w:t>
            </w:r>
          </w:p>
        </w:tc>
        <w:tc>
          <w:tcPr>
            <w:tcW w:w="850" w:type="dxa"/>
          </w:tcPr>
          <w:p w:rsidR="002D7349" w:rsidRPr="002D7349" w:rsidRDefault="002D7349" w:rsidP="002D7349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D17116" w:rsidRDefault="00D17116" w:rsidP="002D7349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2D7349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2D7349">
            <w:pPr>
              <w:jc w:val="center"/>
              <w:rPr>
                <w:sz w:val="19"/>
                <w:szCs w:val="19"/>
              </w:rPr>
            </w:pPr>
          </w:p>
          <w:p w:rsidR="00D17116" w:rsidRDefault="00D17116" w:rsidP="002D7349">
            <w:pPr>
              <w:jc w:val="center"/>
              <w:rPr>
                <w:sz w:val="19"/>
                <w:szCs w:val="19"/>
              </w:rPr>
            </w:pP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  <w:r w:rsidRPr="00DD6793">
              <w:rPr>
                <w:sz w:val="19"/>
                <w:szCs w:val="19"/>
              </w:rPr>
              <w:t>0,0432</w:t>
            </w: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</w:p>
          <w:p w:rsidR="002D7349" w:rsidRPr="00DD6793" w:rsidRDefault="002D7349" w:rsidP="002D7349">
            <w:pPr>
              <w:jc w:val="center"/>
              <w:rPr>
                <w:sz w:val="19"/>
                <w:szCs w:val="19"/>
              </w:rPr>
            </w:pPr>
            <w:r w:rsidRPr="00DD6793">
              <w:rPr>
                <w:sz w:val="19"/>
                <w:szCs w:val="19"/>
              </w:rPr>
              <w:t xml:space="preserve">Użytek </w:t>
            </w:r>
          </w:p>
          <w:p w:rsidR="002D7349" w:rsidRPr="002D7349" w:rsidRDefault="002D7349" w:rsidP="002D7349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DD6793">
              <w:rPr>
                <w:sz w:val="19"/>
                <w:szCs w:val="19"/>
              </w:rPr>
              <w:t>Br-</w:t>
            </w:r>
            <w:proofErr w:type="spellStart"/>
            <w:r w:rsidRPr="00DD6793">
              <w:rPr>
                <w:sz w:val="19"/>
                <w:szCs w:val="19"/>
              </w:rPr>
              <w:t>RIVb</w:t>
            </w:r>
            <w:proofErr w:type="spellEnd"/>
          </w:p>
        </w:tc>
        <w:tc>
          <w:tcPr>
            <w:tcW w:w="4395" w:type="dxa"/>
          </w:tcPr>
          <w:p w:rsidR="002D7349" w:rsidRPr="002D7349" w:rsidRDefault="002D7349" w:rsidP="00A1331F">
            <w:pPr>
              <w:jc w:val="center"/>
              <w:rPr>
                <w:color w:val="FF0000"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Nieruchomość gruntowa zabudowana. Działka wyposażona w nieczynne przyłącze wodociągowe i kabel telekomunikacyjny. Brak innej infrastruktury technicznej. Na terenie działki znajduje się 3-kondygnacyjny nieużytkowany budynek mieszkalny w złym stanie technicznym, wybudowany przed 1945 r. o powierzchni zabudowy 126 m². </w:t>
            </w:r>
            <w:r w:rsidR="00A1331F">
              <w:rPr>
                <w:sz w:val="18"/>
                <w:szCs w:val="18"/>
              </w:rPr>
              <w:t xml:space="preserve"> Budynek wpisany jest do wojewódzkiej </w:t>
            </w:r>
            <w:r w:rsidR="000B1135">
              <w:rPr>
                <w:sz w:val="18"/>
                <w:szCs w:val="18"/>
              </w:rPr>
              <w:t xml:space="preserve">oraz gminnej </w:t>
            </w:r>
            <w:r w:rsidR="00A1331F">
              <w:rPr>
                <w:sz w:val="18"/>
                <w:szCs w:val="18"/>
              </w:rPr>
              <w:t>ewidencji zabytków.</w:t>
            </w:r>
            <w:r w:rsidR="000B1135">
              <w:rPr>
                <w:sz w:val="18"/>
                <w:szCs w:val="18"/>
              </w:rPr>
              <w:t xml:space="preserve"> Na </w:t>
            </w:r>
            <w:r w:rsidRPr="00DD6793">
              <w:rPr>
                <w:sz w:val="18"/>
                <w:szCs w:val="18"/>
              </w:rPr>
              <w:t>terenie działki zgodnie z zapisami mapy zasadniczej znajduje się kabel telekomunikacyjny (t) oraz nieczynne przyłącze wodociągowe. Działka posiada dostęp do drogi publicznej (droga powiatowa nr 0048 Z Rekowo- Stawno- Kozielice - dz. nr 77 obręb Rekowo stanowiąca własność Skarbu Pańs</w:t>
            </w:r>
            <w:r w:rsidR="000B1135">
              <w:rPr>
                <w:sz w:val="18"/>
                <w:szCs w:val="18"/>
              </w:rPr>
              <w:t>twa) poprzez działkę drogową nr </w:t>
            </w:r>
            <w:r w:rsidRPr="00DD6793">
              <w:rPr>
                <w:sz w:val="18"/>
                <w:szCs w:val="18"/>
              </w:rPr>
              <w:t>78 obręb Rekowo stanowiącą własność Gminy Kamień Pomorski.</w:t>
            </w:r>
          </w:p>
        </w:tc>
        <w:tc>
          <w:tcPr>
            <w:tcW w:w="3969" w:type="dxa"/>
          </w:tcPr>
          <w:p w:rsidR="002D7349" w:rsidRPr="002D7349" w:rsidRDefault="002D7349" w:rsidP="00DD6793">
            <w:pPr>
              <w:jc w:val="center"/>
              <w:rPr>
                <w:color w:val="FF0000"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</w:t>
            </w:r>
            <w:r w:rsidR="00DD6793" w:rsidRPr="00DD6793">
              <w:rPr>
                <w:sz w:val="18"/>
                <w:szCs w:val="18"/>
              </w:rPr>
              <w:t xml:space="preserve"> </w:t>
            </w:r>
            <w:r w:rsidRPr="00DD6793">
              <w:rPr>
                <w:sz w:val="18"/>
                <w:szCs w:val="18"/>
              </w:rPr>
              <w:t xml:space="preserve">„WW- zabudowa wielofunkcyjna wiejska”. Dla działki nr 71/5 obręb Rekowo w dniu 22.04.2009 r. przez Burmistrza Kamienia Pomorskiego została wydana decyzja o ustaleniu lokalizacji inwestycji celu dla zamierzenia inwestycyjnego polegającego na budowie systemu zaopatrzenia </w:t>
            </w:r>
            <w:r w:rsidR="00DD6793" w:rsidRPr="00DD6793">
              <w:rPr>
                <w:sz w:val="18"/>
                <w:szCs w:val="18"/>
              </w:rPr>
              <w:t>w wodę, systemu odprowadzenia i </w:t>
            </w:r>
            <w:r w:rsidRPr="00DD6793">
              <w:rPr>
                <w:sz w:val="18"/>
                <w:szCs w:val="18"/>
              </w:rPr>
              <w:t>oczyszczania ścieków, systemu odprowadzenia i oczyszczania wód deszczowych w ramach uporządkowania gospodarki wodno-ściekowej</w:t>
            </w:r>
            <w:r w:rsidR="00DD6793" w:rsidRPr="00DD6793">
              <w:rPr>
                <w:sz w:val="18"/>
                <w:szCs w:val="18"/>
              </w:rPr>
              <w:t xml:space="preserve"> i likwidacja oczyszczalni (dz. 117/84) na terenie Aglomeracji Kamień Pomorski</w:t>
            </w:r>
            <w:r w:rsidRPr="00DD679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A1331F" w:rsidRPr="002D7349" w:rsidRDefault="00DD6793" w:rsidP="00D17116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D17116">
              <w:rPr>
                <w:sz w:val="19"/>
                <w:szCs w:val="19"/>
              </w:rPr>
              <w:t>8</w:t>
            </w:r>
            <w:r w:rsidR="00D17116" w:rsidRPr="00D17116">
              <w:rPr>
                <w:sz w:val="19"/>
                <w:szCs w:val="19"/>
              </w:rPr>
              <w:t>9</w:t>
            </w:r>
            <w:r w:rsidRPr="00D17116">
              <w:rPr>
                <w:sz w:val="19"/>
                <w:szCs w:val="19"/>
              </w:rPr>
              <w:t xml:space="preserve"> </w:t>
            </w:r>
            <w:r w:rsidR="00D17116" w:rsidRPr="00D17116">
              <w:rPr>
                <w:sz w:val="19"/>
                <w:szCs w:val="19"/>
              </w:rPr>
              <w:t>000</w:t>
            </w:r>
            <w:r w:rsidR="002D7349" w:rsidRPr="00D17116">
              <w:rPr>
                <w:sz w:val="19"/>
                <w:szCs w:val="19"/>
              </w:rPr>
              <w:t>,</w:t>
            </w:r>
            <w:r w:rsidR="006C325A" w:rsidRPr="00D17116">
              <w:rPr>
                <w:sz w:val="19"/>
                <w:szCs w:val="19"/>
              </w:rPr>
              <w:t>00 zł</w:t>
            </w:r>
          </w:p>
        </w:tc>
        <w:tc>
          <w:tcPr>
            <w:tcW w:w="1584" w:type="dxa"/>
          </w:tcPr>
          <w:p w:rsidR="002D7349" w:rsidRPr="002D7349" w:rsidRDefault="002D7349" w:rsidP="002D7349">
            <w:pPr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D17116" w:rsidRDefault="00D17116" w:rsidP="00B246FA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B246FA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B246FA">
            <w:pPr>
              <w:jc w:val="center"/>
              <w:rPr>
                <w:sz w:val="18"/>
                <w:szCs w:val="18"/>
              </w:rPr>
            </w:pPr>
          </w:p>
          <w:p w:rsidR="002D7349" w:rsidRPr="002D7349" w:rsidRDefault="002D7349" w:rsidP="00B246FA">
            <w:pPr>
              <w:jc w:val="center"/>
              <w:rPr>
                <w:color w:val="FF0000"/>
                <w:sz w:val="19"/>
                <w:szCs w:val="19"/>
              </w:rPr>
            </w:pPr>
            <w:r w:rsidRPr="00DD6793">
              <w:rPr>
                <w:sz w:val="18"/>
                <w:szCs w:val="18"/>
              </w:rPr>
              <w:t xml:space="preserve">Sprzedaż prawa własności </w:t>
            </w:r>
            <w:r w:rsidR="00B246FA" w:rsidRPr="00DD6793">
              <w:rPr>
                <w:sz w:val="18"/>
                <w:szCs w:val="18"/>
              </w:rPr>
              <w:t>w</w:t>
            </w:r>
            <w:r w:rsidRPr="00DD6793">
              <w:rPr>
                <w:sz w:val="18"/>
                <w:szCs w:val="18"/>
              </w:rPr>
              <w:t> trybie przetargu ustnego nieograniczonego</w:t>
            </w:r>
            <w:r w:rsidRPr="00DD6793">
              <w:rPr>
                <w:sz w:val="19"/>
                <w:szCs w:val="19"/>
              </w:rPr>
              <w:t>.</w:t>
            </w:r>
          </w:p>
        </w:tc>
      </w:tr>
      <w:tr w:rsidR="002D7349" w:rsidRPr="0095798D" w:rsidTr="00D17116">
        <w:trPr>
          <w:trHeight w:val="1722"/>
          <w:jc w:val="center"/>
        </w:trPr>
        <w:tc>
          <w:tcPr>
            <w:tcW w:w="499" w:type="dxa"/>
          </w:tcPr>
          <w:p w:rsidR="00265B26" w:rsidRDefault="00265B26" w:rsidP="002D7349">
            <w:pPr>
              <w:jc w:val="center"/>
              <w:rPr>
                <w:sz w:val="18"/>
                <w:szCs w:val="18"/>
              </w:rPr>
            </w:pPr>
          </w:p>
          <w:p w:rsidR="00265B26" w:rsidRDefault="00265B26" w:rsidP="002D7349">
            <w:pPr>
              <w:jc w:val="center"/>
              <w:rPr>
                <w:sz w:val="18"/>
                <w:szCs w:val="18"/>
              </w:rPr>
            </w:pPr>
          </w:p>
          <w:p w:rsidR="00265B26" w:rsidRDefault="00265B26" w:rsidP="002D7349">
            <w:pPr>
              <w:jc w:val="center"/>
              <w:rPr>
                <w:sz w:val="18"/>
                <w:szCs w:val="18"/>
              </w:rPr>
            </w:pPr>
          </w:p>
          <w:p w:rsidR="00265B26" w:rsidRDefault="00265B26" w:rsidP="002D7349">
            <w:pPr>
              <w:jc w:val="center"/>
              <w:rPr>
                <w:sz w:val="18"/>
                <w:szCs w:val="18"/>
              </w:rPr>
            </w:pPr>
          </w:p>
          <w:p w:rsidR="00265B26" w:rsidRDefault="00265B26" w:rsidP="002D7349">
            <w:pPr>
              <w:jc w:val="center"/>
              <w:rPr>
                <w:sz w:val="18"/>
                <w:szCs w:val="18"/>
              </w:rPr>
            </w:pPr>
          </w:p>
          <w:p w:rsidR="00265B26" w:rsidRDefault="00265B26" w:rsidP="002D7349">
            <w:pPr>
              <w:jc w:val="center"/>
              <w:rPr>
                <w:sz w:val="18"/>
                <w:szCs w:val="18"/>
              </w:rPr>
            </w:pPr>
          </w:p>
          <w:p w:rsidR="00265B26" w:rsidRDefault="00265B26" w:rsidP="002D7349">
            <w:pPr>
              <w:jc w:val="center"/>
              <w:rPr>
                <w:sz w:val="18"/>
                <w:szCs w:val="18"/>
              </w:rPr>
            </w:pPr>
          </w:p>
          <w:p w:rsidR="00D17116" w:rsidRDefault="00D17116" w:rsidP="002D7349">
            <w:pPr>
              <w:jc w:val="center"/>
              <w:rPr>
                <w:sz w:val="18"/>
                <w:szCs w:val="18"/>
              </w:rPr>
            </w:pPr>
          </w:p>
          <w:p w:rsidR="00265B26" w:rsidRDefault="00265B26" w:rsidP="002D7349">
            <w:pPr>
              <w:jc w:val="center"/>
              <w:rPr>
                <w:sz w:val="18"/>
                <w:szCs w:val="18"/>
              </w:rPr>
            </w:pPr>
          </w:p>
          <w:p w:rsidR="002D7349" w:rsidRPr="0095798D" w:rsidRDefault="002D7349" w:rsidP="002D73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23" w:type="dxa"/>
          </w:tcPr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7116" w:rsidRPr="002D7349" w:rsidRDefault="00D17116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  <w:r w:rsidRPr="003C299D">
              <w:rPr>
                <w:sz w:val="18"/>
                <w:szCs w:val="18"/>
              </w:rPr>
              <w:t>SZ1K/00002092/0</w:t>
            </w: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3C299D" w:rsidRDefault="002D7349" w:rsidP="002D7349">
            <w:pPr>
              <w:snapToGrid w:val="0"/>
              <w:jc w:val="center"/>
              <w:rPr>
                <w:sz w:val="19"/>
                <w:szCs w:val="19"/>
              </w:rPr>
            </w:pPr>
            <w:r w:rsidRPr="003C299D">
              <w:rPr>
                <w:sz w:val="19"/>
                <w:szCs w:val="19"/>
              </w:rPr>
              <w:t>82/1</w:t>
            </w:r>
          </w:p>
          <w:p w:rsidR="002D7349" w:rsidRPr="003C299D" w:rsidRDefault="002D7349" w:rsidP="002D7349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D7349" w:rsidRPr="003C299D" w:rsidRDefault="002D7349" w:rsidP="002D7349">
            <w:pPr>
              <w:snapToGrid w:val="0"/>
              <w:jc w:val="center"/>
              <w:rPr>
                <w:sz w:val="19"/>
                <w:szCs w:val="19"/>
              </w:rPr>
            </w:pPr>
            <w:r w:rsidRPr="003C299D">
              <w:rPr>
                <w:sz w:val="19"/>
                <w:szCs w:val="19"/>
              </w:rPr>
              <w:t>obręb</w:t>
            </w:r>
          </w:p>
          <w:p w:rsidR="002D7349" w:rsidRPr="003C299D" w:rsidRDefault="002D7349" w:rsidP="002D7349">
            <w:pPr>
              <w:snapToGrid w:val="0"/>
              <w:jc w:val="center"/>
              <w:rPr>
                <w:sz w:val="19"/>
                <w:szCs w:val="19"/>
              </w:rPr>
            </w:pPr>
            <w:r w:rsidRPr="003C299D">
              <w:rPr>
                <w:sz w:val="19"/>
                <w:szCs w:val="19"/>
              </w:rPr>
              <w:t>Grębowo</w:t>
            </w:r>
          </w:p>
          <w:p w:rsidR="002D7349" w:rsidRPr="003C299D" w:rsidRDefault="002D7349" w:rsidP="002D7349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D7349" w:rsidRPr="003C299D" w:rsidRDefault="002D7349" w:rsidP="002D7349">
            <w:pPr>
              <w:snapToGrid w:val="0"/>
              <w:jc w:val="center"/>
              <w:rPr>
                <w:sz w:val="19"/>
                <w:szCs w:val="19"/>
              </w:rPr>
            </w:pPr>
            <w:r w:rsidRPr="003C299D">
              <w:rPr>
                <w:sz w:val="19"/>
                <w:szCs w:val="19"/>
              </w:rPr>
              <w:t>Grębowo 7</w:t>
            </w: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3C299D" w:rsidRDefault="002D7349" w:rsidP="002D7349">
            <w:pPr>
              <w:snapToGrid w:val="0"/>
              <w:jc w:val="center"/>
              <w:rPr>
                <w:sz w:val="19"/>
                <w:szCs w:val="19"/>
              </w:rPr>
            </w:pPr>
            <w:r w:rsidRPr="003C299D">
              <w:rPr>
                <w:sz w:val="19"/>
                <w:szCs w:val="19"/>
              </w:rPr>
              <w:t>0,2000</w:t>
            </w:r>
          </w:p>
          <w:p w:rsidR="002D7349" w:rsidRPr="003C299D" w:rsidRDefault="002D7349" w:rsidP="002D7349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D7349" w:rsidRPr="003C299D" w:rsidRDefault="002D7349" w:rsidP="002D7349">
            <w:pPr>
              <w:snapToGrid w:val="0"/>
              <w:jc w:val="center"/>
              <w:rPr>
                <w:sz w:val="19"/>
                <w:szCs w:val="19"/>
              </w:rPr>
            </w:pPr>
            <w:r w:rsidRPr="003C299D">
              <w:rPr>
                <w:sz w:val="19"/>
                <w:szCs w:val="19"/>
              </w:rPr>
              <w:t xml:space="preserve">Użytek </w:t>
            </w: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3C299D">
              <w:rPr>
                <w:sz w:val="19"/>
                <w:szCs w:val="19"/>
              </w:rPr>
              <w:t>Br-</w:t>
            </w:r>
            <w:proofErr w:type="spellStart"/>
            <w:r w:rsidRPr="003C299D">
              <w:rPr>
                <w:sz w:val="19"/>
                <w:szCs w:val="19"/>
              </w:rPr>
              <w:t>RIVa</w:t>
            </w:r>
            <w:proofErr w:type="spellEnd"/>
          </w:p>
        </w:tc>
        <w:tc>
          <w:tcPr>
            <w:tcW w:w="4395" w:type="dxa"/>
          </w:tcPr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3C299D">
              <w:rPr>
                <w:sz w:val="18"/>
                <w:szCs w:val="18"/>
              </w:rPr>
              <w:t>Udział w wysokości do 1/3 części w nieruchomości gruntowej zabudowanej. Na terenie działki zgodnie z zapisami mapy zasadniczej znajduje się kabel telekomunikacyjny (t) oraz studnia z przyłączem wodociągowym (w25) do budynku mieszkalnego. Brak innej infrastruktury technicznej. Wg zapisów mapy zasadniczej w granicach działki nr 82/1 znajdują się części ogrodzenia sąsiednich posesji. Ogrodzenie zostało wzniesione bezumownie. Nabywca nieruchomości własnym staraniem spowoduje usunięcie ogrodzenia znajdującego się na nieruchomości. Działka częściowo zadrzewiona i zakrzewiona. Na terenie działki znajduje się częściowo użytkowany 2-kondygnacyjny budynek mieszkalny w złym stanie technicznym o powierzchni zabudowy 248 m² oraz 1- kondygnacyjny budynek gospodarczy w złym stanie technicznym o powierzchni zabudowy 79 m². Działka posiada bezpośredni dostęp do drogi gminnej (dz. nr 49/4 obręb Grębowo) zaliczonej do kategorii dróg gminnych, stanowiącej własność Gminy Kamień Pomorski.</w:t>
            </w:r>
            <w:r w:rsidRPr="003C299D">
              <w:t xml:space="preserve"> </w:t>
            </w:r>
          </w:p>
        </w:tc>
        <w:tc>
          <w:tcPr>
            <w:tcW w:w="3969" w:type="dxa"/>
          </w:tcPr>
          <w:p w:rsidR="002D7349" w:rsidRPr="002D7349" w:rsidRDefault="002D7349" w:rsidP="002D7349">
            <w:pPr>
              <w:snapToGrid w:val="0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2D7349" w:rsidRPr="003C299D" w:rsidRDefault="002D7349" w:rsidP="002D7349">
            <w:pPr>
              <w:snapToGrid w:val="0"/>
              <w:jc w:val="center"/>
              <w:rPr>
                <w:sz w:val="18"/>
                <w:szCs w:val="18"/>
              </w:rPr>
            </w:pPr>
            <w:r w:rsidRPr="003C299D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„WW-zabudowa wielofunkcyjna wiejska”. Dla działki nie wydano decyzji o warunkach zabudowy oraz decyzji o lokalizacji inwestycji celu publicznego.</w:t>
            </w: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275" w:type="dxa"/>
          </w:tcPr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17116" w:rsidRDefault="00D17116" w:rsidP="003C299D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17116" w:rsidRDefault="00D17116" w:rsidP="003C299D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17116" w:rsidRDefault="00D17116" w:rsidP="003C299D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3C299D" w:rsidRPr="00D17116" w:rsidRDefault="003C299D" w:rsidP="003C299D">
            <w:pPr>
              <w:snapToGrid w:val="0"/>
              <w:jc w:val="center"/>
              <w:rPr>
                <w:sz w:val="19"/>
                <w:szCs w:val="19"/>
              </w:rPr>
            </w:pPr>
            <w:r w:rsidRPr="00D17116">
              <w:rPr>
                <w:sz w:val="19"/>
                <w:szCs w:val="19"/>
              </w:rPr>
              <w:t>3</w:t>
            </w:r>
            <w:r w:rsidR="00D17116" w:rsidRPr="00D17116">
              <w:rPr>
                <w:sz w:val="19"/>
                <w:szCs w:val="19"/>
              </w:rPr>
              <w:t>5</w:t>
            </w:r>
            <w:r w:rsidRPr="00D17116">
              <w:rPr>
                <w:sz w:val="19"/>
                <w:szCs w:val="19"/>
              </w:rPr>
              <w:t xml:space="preserve"> </w:t>
            </w:r>
            <w:r w:rsidR="00D17116" w:rsidRPr="00D17116">
              <w:rPr>
                <w:sz w:val="19"/>
                <w:szCs w:val="19"/>
              </w:rPr>
              <w:t>000</w:t>
            </w:r>
            <w:r w:rsidRPr="00D17116">
              <w:rPr>
                <w:sz w:val="19"/>
                <w:szCs w:val="19"/>
              </w:rPr>
              <w:t>,00 zł</w:t>
            </w:r>
          </w:p>
          <w:p w:rsidR="00A1331F" w:rsidRPr="00D17116" w:rsidRDefault="00A1331F" w:rsidP="003C299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A1331F" w:rsidRPr="002D7349" w:rsidRDefault="00A1331F" w:rsidP="00A1331F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584" w:type="dxa"/>
          </w:tcPr>
          <w:p w:rsidR="002D7349" w:rsidRPr="002D7349" w:rsidRDefault="002D7349" w:rsidP="002D7349">
            <w:pPr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D7349" w:rsidRPr="002D7349" w:rsidRDefault="002D7349" w:rsidP="002D7349">
            <w:pPr>
              <w:jc w:val="center"/>
              <w:rPr>
                <w:color w:val="FF0000"/>
                <w:sz w:val="18"/>
                <w:szCs w:val="18"/>
              </w:rPr>
            </w:pPr>
            <w:r w:rsidRPr="003C299D">
              <w:rPr>
                <w:sz w:val="18"/>
                <w:szCs w:val="18"/>
              </w:rPr>
              <w:t>Sprzedaż prawa własności w trybie przetargu ustnego nieograniczonego- przedmiotem zbycia jest udział w nieruchomości.</w:t>
            </w:r>
          </w:p>
        </w:tc>
      </w:tr>
    </w:tbl>
    <w:p w:rsidR="00EC2506" w:rsidRPr="00D17116" w:rsidRDefault="00D6224B" w:rsidP="00ED2A9B">
      <w:pPr>
        <w:jc w:val="both"/>
        <w:rPr>
          <w:sz w:val="19"/>
          <w:szCs w:val="19"/>
        </w:rPr>
      </w:pPr>
      <w:r w:rsidRPr="00D17116">
        <w:rPr>
          <w:sz w:val="19"/>
          <w:szCs w:val="19"/>
        </w:rPr>
        <w:t xml:space="preserve">Do ceny sprzedaży zostanie doliczony podatek od towarów i usług (VAT) w stawce obowiązującej w dniu sprzedaży nieruchomości, jeżeli obowiązek taki </w:t>
      </w:r>
      <w:r w:rsidR="00B77C69" w:rsidRPr="00D17116">
        <w:rPr>
          <w:sz w:val="19"/>
          <w:szCs w:val="19"/>
        </w:rPr>
        <w:t>wynikać będzie z </w:t>
      </w:r>
      <w:r w:rsidRPr="00D17116">
        <w:rPr>
          <w:sz w:val="19"/>
          <w:szCs w:val="19"/>
        </w:rPr>
        <w:t>obowiązujących przepisów prawa.</w:t>
      </w:r>
    </w:p>
    <w:p w:rsidR="002F372A" w:rsidRPr="00675CAD" w:rsidRDefault="00F4096C" w:rsidP="00ED2A9B">
      <w:pPr>
        <w:jc w:val="both"/>
        <w:rPr>
          <w:sz w:val="19"/>
          <w:szCs w:val="19"/>
        </w:rPr>
      </w:pPr>
      <w:r w:rsidRPr="00675CAD">
        <w:rPr>
          <w:sz w:val="19"/>
          <w:szCs w:val="19"/>
        </w:rPr>
        <w:t>Osoby, którym przysługuje prawo pierwszeństwa w nabyciu nieruchomości na po</w:t>
      </w:r>
      <w:r w:rsidR="00140C5C" w:rsidRPr="00675CAD">
        <w:rPr>
          <w:sz w:val="19"/>
          <w:szCs w:val="19"/>
        </w:rPr>
        <w:t>dstawie art. 34 ust. 1 pkt 1, 2</w:t>
      </w:r>
      <w:r w:rsidRPr="00675CAD">
        <w:rPr>
          <w:sz w:val="19"/>
          <w:szCs w:val="19"/>
        </w:rPr>
        <w:t xml:space="preserve"> ustawy z dnia 21 sierpnia 1997 roku o gospodarce nieruchomościami mogą składać</w:t>
      </w:r>
      <w:r w:rsidR="00925DF5" w:rsidRPr="00675CAD">
        <w:rPr>
          <w:sz w:val="19"/>
          <w:szCs w:val="19"/>
        </w:rPr>
        <w:t xml:space="preserve"> wniosk</w:t>
      </w:r>
      <w:r w:rsidR="004F4C8B" w:rsidRPr="00675CAD">
        <w:rPr>
          <w:sz w:val="19"/>
          <w:szCs w:val="19"/>
        </w:rPr>
        <w:t>i w termi</w:t>
      </w:r>
      <w:r w:rsidR="00BA229B" w:rsidRPr="00675CAD">
        <w:rPr>
          <w:sz w:val="19"/>
          <w:szCs w:val="19"/>
        </w:rPr>
        <w:t>nie do dnia</w:t>
      </w:r>
      <w:r w:rsidR="0017536B" w:rsidRPr="00675CAD">
        <w:rPr>
          <w:sz w:val="19"/>
          <w:szCs w:val="19"/>
        </w:rPr>
        <w:t xml:space="preserve"> </w:t>
      </w:r>
      <w:r w:rsidR="00D17116" w:rsidRPr="00675CAD">
        <w:rPr>
          <w:sz w:val="19"/>
          <w:szCs w:val="19"/>
        </w:rPr>
        <w:t>20.06.</w:t>
      </w:r>
      <w:r w:rsidR="00096986" w:rsidRPr="00675CAD">
        <w:rPr>
          <w:sz w:val="19"/>
          <w:szCs w:val="19"/>
        </w:rPr>
        <w:t>20</w:t>
      </w:r>
      <w:r w:rsidR="00B66220" w:rsidRPr="00675CAD">
        <w:rPr>
          <w:sz w:val="19"/>
          <w:szCs w:val="19"/>
        </w:rPr>
        <w:t>2</w:t>
      </w:r>
      <w:r w:rsidR="003C299D" w:rsidRPr="00675CAD">
        <w:rPr>
          <w:sz w:val="19"/>
          <w:szCs w:val="19"/>
        </w:rPr>
        <w:t>2</w:t>
      </w:r>
      <w:r w:rsidR="00BA229B" w:rsidRPr="00675CAD">
        <w:rPr>
          <w:sz w:val="19"/>
          <w:szCs w:val="19"/>
        </w:rPr>
        <w:t xml:space="preserve"> r. </w:t>
      </w:r>
    </w:p>
    <w:p w:rsidR="00605BAC" w:rsidRDefault="00BA229B" w:rsidP="00ED2A9B">
      <w:pPr>
        <w:jc w:val="both"/>
        <w:rPr>
          <w:sz w:val="19"/>
          <w:szCs w:val="19"/>
        </w:rPr>
      </w:pPr>
      <w:r w:rsidRPr="00675CAD">
        <w:rPr>
          <w:sz w:val="19"/>
          <w:szCs w:val="19"/>
        </w:rPr>
        <w:t xml:space="preserve">Wykaz </w:t>
      </w:r>
      <w:r w:rsidR="0095798D" w:rsidRPr="00675CAD">
        <w:rPr>
          <w:sz w:val="19"/>
          <w:szCs w:val="19"/>
        </w:rPr>
        <w:t>wywieszono</w:t>
      </w:r>
      <w:r w:rsidRPr="00675CAD">
        <w:rPr>
          <w:sz w:val="19"/>
          <w:szCs w:val="19"/>
        </w:rPr>
        <w:t xml:space="preserve"> </w:t>
      </w:r>
      <w:r w:rsidR="0095798D" w:rsidRPr="00675CAD">
        <w:rPr>
          <w:sz w:val="19"/>
          <w:szCs w:val="19"/>
        </w:rPr>
        <w:t xml:space="preserve">na </w:t>
      </w:r>
      <w:r w:rsidR="007621D1" w:rsidRPr="00675CAD">
        <w:rPr>
          <w:sz w:val="19"/>
          <w:szCs w:val="19"/>
        </w:rPr>
        <w:t xml:space="preserve">okres </w:t>
      </w:r>
      <w:r w:rsidR="0095798D" w:rsidRPr="00675CAD">
        <w:rPr>
          <w:sz w:val="19"/>
          <w:szCs w:val="19"/>
        </w:rPr>
        <w:t>21 dni</w:t>
      </w:r>
      <w:r w:rsidRPr="00675CAD">
        <w:rPr>
          <w:sz w:val="19"/>
          <w:szCs w:val="19"/>
        </w:rPr>
        <w:t>.</w:t>
      </w:r>
    </w:p>
    <w:p w:rsidR="00060658" w:rsidRDefault="00060658" w:rsidP="00060658">
      <w:pPr>
        <w:ind w:left="7788" w:firstLine="708"/>
        <w:rPr>
          <w:sz w:val="24"/>
        </w:rPr>
      </w:pPr>
      <w:r>
        <w:rPr>
          <w:sz w:val="24"/>
        </w:rPr>
        <w:t>Podpisał</w:t>
      </w:r>
    </w:p>
    <w:p w:rsidR="00060658" w:rsidRDefault="00060658" w:rsidP="000606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upoważnienia Burmistrza</w:t>
      </w:r>
    </w:p>
    <w:p w:rsidR="00060658" w:rsidRDefault="00060658" w:rsidP="0006065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Leszek Wojciech Szefliński</w:t>
      </w:r>
    </w:p>
    <w:p w:rsidR="00060658" w:rsidRPr="00675CAD" w:rsidRDefault="00060658" w:rsidP="00060658">
      <w:pPr>
        <w:ind w:left="7788" w:firstLine="708"/>
        <w:jc w:val="both"/>
        <w:rPr>
          <w:sz w:val="19"/>
          <w:szCs w:val="19"/>
        </w:rPr>
      </w:pPr>
      <w:r>
        <w:rPr>
          <w:sz w:val="24"/>
        </w:rPr>
        <w:t>Zastępca Burmistrza</w:t>
      </w:r>
    </w:p>
    <w:sectPr w:rsidR="00060658" w:rsidRPr="00675CAD" w:rsidSect="00CF0E5A">
      <w:footerReference w:type="default" r:id="rId7"/>
      <w:pgSz w:w="16839" w:h="11907" w:orient="landscape" w:code="9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0E5A">
      <w:rPr>
        <w:noProof/>
      </w:rPr>
      <w:t>4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F5C"/>
    <w:rsid w:val="000045A0"/>
    <w:rsid w:val="0000742A"/>
    <w:rsid w:val="00011975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3387"/>
    <w:rsid w:val="00023C9A"/>
    <w:rsid w:val="000247A5"/>
    <w:rsid w:val="00027D41"/>
    <w:rsid w:val="00031441"/>
    <w:rsid w:val="00031BDF"/>
    <w:rsid w:val="0003389A"/>
    <w:rsid w:val="00034042"/>
    <w:rsid w:val="00034EA5"/>
    <w:rsid w:val="000351F8"/>
    <w:rsid w:val="00036EC0"/>
    <w:rsid w:val="00041332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658"/>
    <w:rsid w:val="00060D4A"/>
    <w:rsid w:val="00062263"/>
    <w:rsid w:val="000643A5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A5F"/>
    <w:rsid w:val="000863FE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97906"/>
    <w:rsid w:val="000A4146"/>
    <w:rsid w:val="000A433E"/>
    <w:rsid w:val="000A65C3"/>
    <w:rsid w:val="000A701A"/>
    <w:rsid w:val="000A7E85"/>
    <w:rsid w:val="000B1135"/>
    <w:rsid w:val="000B688F"/>
    <w:rsid w:val="000B795C"/>
    <w:rsid w:val="000C0693"/>
    <w:rsid w:val="000D07E3"/>
    <w:rsid w:val="000D6CE4"/>
    <w:rsid w:val="000D7817"/>
    <w:rsid w:val="000E0929"/>
    <w:rsid w:val="000E1AEF"/>
    <w:rsid w:val="000E2D4E"/>
    <w:rsid w:val="000E3442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4A28"/>
    <w:rsid w:val="00146F60"/>
    <w:rsid w:val="00151603"/>
    <w:rsid w:val="00153B63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4B6"/>
    <w:rsid w:val="001A26E6"/>
    <w:rsid w:val="001A2B3A"/>
    <w:rsid w:val="001A3E56"/>
    <w:rsid w:val="001A4E17"/>
    <w:rsid w:val="001A6233"/>
    <w:rsid w:val="001B0E43"/>
    <w:rsid w:val="001B10AB"/>
    <w:rsid w:val="001B1A2E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032D"/>
    <w:rsid w:val="001D14BA"/>
    <w:rsid w:val="001D2CD8"/>
    <w:rsid w:val="001D3ED4"/>
    <w:rsid w:val="001D4142"/>
    <w:rsid w:val="001D675F"/>
    <w:rsid w:val="001E22C9"/>
    <w:rsid w:val="001E424C"/>
    <w:rsid w:val="001E468D"/>
    <w:rsid w:val="001E69E0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2180E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5421"/>
    <w:rsid w:val="00245691"/>
    <w:rsid w:val="0025233C"/>
    <w:rsid w:val="00252E69"/>
    <w:rsid w:val="00253B23"/>
    <w:rsid w:val="0026152D"/>
    <w:rsid w:val="002631C5"/>
    <w:rsid w:val="00264E95"/>
    <w:rsid w:val="00265B26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4366"/>
    <w:rsid w:val="002949A2"/>
    <w:rsid w:val="00295AB9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0DB"/>
    <w:rsid w:val="002C253B"/>
    <w:rsid w:val="002C2FC6"/>
    <w:rsid w:val="002C37A5"/>
    <w:rsid w:val="002C6367"/>
    <w:rsid w:val="002C7334"/>
    <w:rsid w:val="002D0DA4"/>
    <w:rsid w:val="002D3794"/>
    <w:rsid w:val="002D6392"/>
    <w:rsid w:val="002D7349"/>
    <w:rsid w:val="002E1BFF"/>
    <w:rsid w:val="002E2BA1"/>
    <w:rsid w:val="002E3D2A"/>
    <w:rsid w:val="002E6289"/>
    <w:rsid w:val="002E7E0E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057B5"/>
    <w:rsid w:val="00313771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6E45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5715"/>
    <w:rsid w:val="0035643A"/>
    <w:rsid w:val="003576C4"/>
    <w:rsid w:val="003630E3"/>
    <w:rsid w:val="00364437"/>
    <w:rsid w:val="00365C66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707B"/>
    <w:rsid w:val="00393ECA"/>
    <w:rsid w:val="00395199"/>
    <w:rsid w:val="00395776"/>
    <w:rsid w:val="00397BBE"/>
    <w:rsid w:val="003A0696"/>
    <w:rsid w:val="003A0FC3"/>
    <w:rsid w:val="003A1135"/>
    <w:rsid w:val="003A52C8"/>
    <w:rsid w:val="003A76C0"/>
    <w:rsid w:val="003B0B25"/>
    <w:rsid w:val="003B1498"/>
    <w:rsid w:val="003B2B4D"/>
    <w:rsid w:val="003B488A"/>
    <w:rsid w:val="003C10AB"/>
    <w:rsid w:val="003C299D"/>
    <w:rsid w:val="003C2B5D"/>
    <w:rsid w:val="003C4ED5"/>
    <w:rsid w:val="003D205F"/>
    <w:rsid w:val="003D3593"/>
    <w:rsid w:val="003D3C35"/>
    <w:rsid w:val="003D3DDA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5866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29B1"/>
    <w:rsid w:val="00444911"/>
    <w:rsid w:val="00444F73"/>
    <w:rsid w:val="0044520D"/>
    <w:rsid w:val="00445BB8"/>
    <w:rsid w:val="00447D32"/>
    <w:rsid w:val="00450B11"/>
    <w:rsid w:val="004519A8"/>
    <w:rsid w:val="00455D0D"/>
    <w:rsid w:val="00460DAF"/>
    <w:rsid w:val="00461752"/>
    <w:rsid w:val="004638EF"/>
    <w:rsid w:val="004639C8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6332"/>
    <w:rsid w:val="004865DE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494B"/>
    <w:rsid w:val="004B6741"/>
    <w:rsid w:val="004B689B"/>
    <w:rsid w:val="004B6F98"/>
    <w:rsid w:val="004B7CFF"/>
    <w:rsid w:val="004C26D2"/>
    <w:rsid w:val="004C2A1C"/>
    <w:rsid w:val="004D0C88"/>
    <w:rsid w:val="004D2294"/>
    <w:rsid w:val="004D2C1B"/>
    <w:rsid w:val="004D3D97"/>
    <w:rsid w:val="004F0864"/>
    <w:rsid w:val="004F1519"/>
    <w:rsid w:val="004F22F7"/>
    <w:rsid w:val="004F2D54"/>
    <w:rsid w:val="004F4C8B"/>
    <w:rsid w:val="004F50C4"/>
    <w:rsid w:val="004F67D2"/>
    <w:rsid w:val="00500715"/>
    <w:rsid w:val="00500A9C"/>
    <w:rsid w:val="005022AE"/>
    <w:rsid w:val="00504B5F"/>
    <w:rsid w:val="00504CC5"/>
    <w:rsid w:val="005061BC"/>
    <w:rsid w:val="0050733B"/>
    <w:rsid w:val="00510816"/>
    <w:rsid w:val="00510BC6"/>
    <w:rsid w:val="00513104"/>
    <w:rsid w:val="00520168"/>
    <w:rsid w:val="005214F1"/>
    <w:rsid w:val="00522A51"/>
    <w:rsid w:val="005237D1"/>
    <w:rsid w:val="00524066"/>
    <w:rsid w:val="00524710"/>
    <w:rsid w:val="00526EFA"/>
    <w:rsid w:val="00540026"/>
    <w:rsid w:val="00541B19"/>
    <w:rsid w:val="00542181"/>
    <w:rsid w:val="00542AFE"/>
    <w:rsid w:val="00544232"/>
    <w:rsid w:val="005456C0"/>
    <w:rsid w:val="00545E0B"/>
    <w:rsid w:val="0054615A"/>
    <w:rsid w:val="00547D0F"/>
    <w:rsid w:val="005501E8"/>
    <w:rsid w:val="005534D5"/>
    <w:rsid w:val="00554946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97D0E"/>
    <w:rsid w:val="005A0C19"/>
    <w:rsid w:val="005A130B"/>
    <w:rsid w:val="005A1ECB"/>
    <w:rsid w:val="005A1F54"/>
    <w:rsid w:val="005A551A"/>
    <w:rsid w:val="005A7034"/>
    <w:rsid w:val="005A78A3"/>
    <w:rsid w:val="005A78AA"/>
    <w:rsid w:val="005A7A19"/>
    <w:rsid w:val="005B3363"/>
    <w:rsid w:val="005B50BE"/>
    <w:rsid w:val="005C063C"/>
    <w:rsid w:val="005C088A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D64D0"/>
    <w:rsid w:val="005D6C58"/>
    <w:rsid w:val="005E1D39"/>
    <w:rsid w:val="005E2771"/>
    <w:rsid w:val="005E329E"/>
    <w:rsid w:val="005E5E5C"/>
    <w:rsid w:val="005E7DCF"/>
    <w:rsid w:val="005F6E0B"/>
    <w:rsid w:val="00604F77"/>
    <w:rsid w:val="00605BAC"/>
    <w:rsid w:val="00605BFC"/>
    <w:rsid w:val="006119F3"/>
    <w:rsid w:val="006140C3"/>
    <w:rsid w:val="006144B4"/>
    <w:rsid w:val="00614F95"/>
    <w:rsid w:val="006152F6"/>
    <w:rsid w:val="00616307"/>
    <w:rsid w:val="0061657D"/>
    <w:rsid w:val="00617D2F"/>
    <w:rsid w:val="0062134D"/>
    <w:rsid w:val="00622070"/>
    <w:rsid w:val="006224D5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40976"/>
    <w:rsid w:val="006415B1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684"/>
    <w:rsid w:val="0066658B"/>
    <w:rsid w:val="006678E7"/>
    <w:rsid w:val="00671629"/>
    <w:rsid w:val="00674EAE"/>
    <w:rsid w:val="00675CAD"/>
    <w:rsid w:val="00677199"/>
    <w:rsid w:val="006777F3"/>
    <w:rsid w:val="00677DB6"/>
    <w:rsid w:val="00680FB9"/>
    <w:rsid w:val="006822FD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325A"/>
    <w:rsid w:val="006C5A53"/>
    <w:rsid w:val="006C6B99"/>
    <w:rsid w:val="006C71CC"/>
    <w:rsid w:val="006C787A"/>
    <w:rsid w:val="006D1F48"/>
    <w:rsid w:val="006D2D35"/>
    <w:rsid w:val="006D56B9"/>
    <w:rsid w:val="006D5CA7"/>
    <w:rsid w:val="006D7B5D"/>
    <w:rsid w:val="006E1C5D"/>
    <w:rsid w:val="006E6E99"/>
    <w:rsid w:val="006E7AE5"/>
    <w:rsid w:val="006F126F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5E7"/>
    <w:rsid w:val="00705776"/>
    <w:rsid w:val="00705F38"/>
    <w:rsid w:val="00707880"/>
    <w:rsid w:val="00710709"/>
    <w:rsid w:val="00710B07"/>
    <w:rsid w:val="00711310"/>
    <w:rsid w:val="00712BCB"/>
    <w:rsid w:val="00712C55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2D5A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707"/>
    <w:rsid w:val="00740CC1"/>
    <w:rsid w:val="00741F57"/>
    <w:rsid w:val="00745E1F"/>
    <w:rsid w:val="00746E3A"/>
    <w:rsid w:val="007509E5"/>
    <w:rsid w:val="00751DA4"/>
    <w:rsid w:val="0075265D"/>
    <w:rsid w:val="0075270B"/>
    <w:rsid w:val="0075464E"/>
    <w:rsid w:val="00754A67"/>
    <w:rsid w:val="00755D6A"/>
    <w:rsid w:val="0075749D"/>
    <w:rsid w:val="007621D1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335D"/>
    <w:rsid w:val="00795C57"/>
    <w:rsid w:val="007A1744"/>
    <w:rsid w:val="007B32C3"/>
    <w:rsid w:val="007B4A4E"/>
    <w:rsid w:val="007B5F68"/>
    <w:rsid w:val="007C0E1F"/>
    <w:rsid w:val="007C15AC"/>
    <w:rsid w:val="007C456E"/>
    <w:rsid w:val="007C5055"/>
    <w:rsid w:val="007C652D"/>
    <w:rsid w:val="007D058B"/>
    <w:rsid w:val="007D3E23"/>
    <w:rsid w:val="007D5066"/>
    <w:rsid w:val="007D737A"/>
    <w:rsid w:val="007E4265"/>
    <w:rsid w:val="007E5E9D"/>
    <w:rsid w:val="007E7C72"/>
    <w:rsid w:val="007F0BEB"/>
    <w:rsid w:val="007F15FA"/>
    <w:rsid w:val="007F2A77"/>
    <w:rsid w:val="007F3D86"/>
    <w:rsid w:val="007F4C08"/>
    <w:rsid w:val="008011AB"/>
    <w:rsid w:val="00802BE6"/>
    <w:rsid w:val="00803D86"/>
    <w:rsid w:val="00803F2F"/>
    <w:rsid w:val="00806969"/>
    <w:rsid w:val="00810DD2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A4A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26B6"/>
    <w:rsid w:val="008543C7"/>
    <w:rsid w:val="00857278"/>
    <w:rsid w:val="00861E6D"/>
    <w:rsid w:val="00862566"/>
    <w:rsid w:val="00863972"/>
    <w:rsid w:val="00870E57"/>
    <w:rsid w:val="00872569"/>
    <w:rsid w:val="0088180A"/>
    <w:rsid w:val="00883E3C"/>
    <w:rsid w:val="00885669"/>
    <w:rsid w:val="00887409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B034A"/>
    <w:rsid w:val="008B100A"/>
    <w:rsid w:val="008B2F6F"/>
    <w:rsid w:val="008B4EAC"/>
    <w:rsid w:val="008B5430"/>
    <w:rsid w:val="008B5974"/>
    <w:rsid w:val="008B7834"/>
    <w:rsid w:val="008C0CB2"/>
    <w:rsid w:val="008C1093"/>
    <w:rsid w:val="008C3538"/>
    <w:rsid w:val="008C68F8"/>
    <w:rsid w:val="008C6DA0"/>
    <w:rsid w:val="008D4A63"/>
    <w:rsid w:val="008D6BAF"/>
    <w:rsid w:val="008E4509"/>
    <w:rsid w:val="008E6C21"/>
    <w:rsid w:val="008E6D63"/>
    <w:rsid w:val="008E7715"/>
    <w:rsid w:val="008E7A25"/>
    <w:rsid w:val="008F48AC"/>
    <w:rsid w:val="008F4CC5"/>
    <w:rsid w:val="008F7CA9"/>
    <w:rsid w:val="00900E5C"/>
    <w:rsid w:val="0090361E"/>
    <w:rsid w:val="009056FF"/>
    <w:rsid w:val="00906AED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2C9"/>
    <w:rsid w:val="00932A6F"/>
    <w:rsid w:val="00936132"/>
    <w:rsid w:val="009504ED"/>
    <w:rsid w:val="00952794"/>
    <w:rsid w:val="00953067"/>
    <w:rsid w:val="0095401B"/>
    <w:rsid w:val="009553DC"/>
    <w:rsid w:val="00956701"/>
    <w:rsid w:val="0095798D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09F8"/>
    <w:rsid w:val="009B13D8"/>
    <w:rsid w:val="009B175B"/>
    <w:rsid w:val="009B74DE"/>
    <w:rsid w:val="009B7F35"/>
    <w:rsid w:val="009C03BD"/>
    <w:rsid w:val="009C24EE"/>
    <w:rsid w:val="009C3E8D"/>
    <w:rsid w:val="009C41E9"/>
    <w:rsid w:val="009C6F26"/>
    <w:rsid w:val="009C7B47"/>
    <w:rsid w:val="009C7D80"/>
    <w:rsid w:val="009D17DD"/>
    <w:rsid w:val="009E0882"/>
    <w:rsid w:val="009E6F86"/>
    <w:rsid w:val="009F1C92"/>
    <w:rsid w:val="00A03221"/>
    <w:rsid w:val="00A068D0"/>
    <w:rsid w:val="00A1331F"/>
    <w:rsid w:val="00A13D94"/>
    <w:rsid w:val="00A14A53"/>
    <w:rsid w:val="00A15A3C"/>
    <w:rsid w:val="00A17DFF"/>
    <w:rsid w:val="00A224CF"/>
    <w:rsid w:val="00A229EE"/>
    <w:rsid w:val="00A23A26"/>
    <w:rsid w:val="00A23CC1"/>
    <w:rsid w:val="00A2446F"/>
    <w:rsid w:val="00A25ACB"/>
    <w:rsid w:val="00A3010F"/>
    <w:rsid w:val="00A31DA0"/>
    <w:rsid w:val="00A3358E"/>
    <w:rsid w:val="00A35B90"/>
    <w:rsid w:val="00A36F2F"/>
    <w:rsid w:val="00A3757E"/>
    <w:rsid w:val="00A37989"/>
    <w:rsid w:val="00A40ED6"/>
    <w:rsid w:val="00A419E2"/>
    <w:rsid w:val="00A4251C"/>
    <w:rsid w:val="00A43AF1"/>
    <w:rsid w:val="00A45412"/>
    <w:rsid w:val="00A50AAC"/>
    <w:rsid w:val="00A50FC2"/>
    <w:rsid w:val="00A528B5"/>
    <w:rsid w:val="00A52B47"/>
    <w:rsid w:val="00A53414"/>
    <w:rsid w:val="00A54D85"/>
    <w:rsid w:val="00A56058"/>
    <w:rsid w:val="00A6166D"/>
    <w:rsid w:val="00A61732"/>
    <w:rsid w:val="00A63CA4"/>
    <w:rsid w:val="00A63D10"/>
    <w:rsid w:val="00A66237"/>
    <w:rsid w:val="00A663A0"/>
    <w:rsid w:val="00A6759B"/>
    <w:rsid w:val="00A677E5"/>
    <w:rsid w:val="00A67F5B"/>
    <w:rsid w:val="00A71784"/>
    <w:rsid w:val="00A7229E"/>
    <w:rsid w:val="00A72BD6"/>
    <w:rsid w:val="00A7523C"/>
    <w:rsid w:val="00A812D6"/>
    <w:rsid w:val="00A8203A"/>
    <w:rsid w:val="00A86D11"/>
    <w:rsid w:val="00A8709F"/>
    <w:rsid w:val="00A918E6"/>
    <w:rsid w:val="00A939F0"/>
    <w:rsid w:val="00A944E9"/>
    <w:rsid w:val="00A948E1"/>
    <w:rsid w:val="00A94AE6"/>
    <w:rsid w:val="00AA0DE4"/>
    <w:rsid w:val="00AA234E"/>
    <w:rsid w:val="00AA2804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F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C62"/>
    <w:rsid w:val="00AF7ECC"/>
    <w:rsid w:val="00B0233D"/>
    <w:rsid w:val="00B0674D"/>
    <w:rsid w:val="00B1027F"/>
    <w:rsid w:val="00B14D7A"/>
    <w:rsid w:val="00B155A2"/>
    <w:rsid w:val="00B158DF"/>
    <w:rsid w:val="00B205DD"/>
    <w:rsid w:val="00B224D4"/>
    <w:rsid w:val="00B235A4"/>
    <w:rsid w:val="00B23FE6"/>
    <w:rsid w:val="00B246FA"/>
    <w:rsid w:val="00B26A9B"/>
    <w:rsid w:val="00B301C5"/>
    <w:rsid w:val="00B31004"/>
    <w:rsid w:val="00B35200"/>
    <w:rsid w:val="00B35E9C"/>
    <w:rsid w:val="00B3759D"/>
    <w:rsid w:val="00B411BA"/>
    <w:rsid w:val="00B421B5"/>
    <w:rsid w:val="00B4438F"/>
    <w:rsid w:val="00B44818"/>
    <w:rsid w:val="00B516FC"/>
    <w:rsid w:val="00B5307E"/>
    <w:rsid w:val="00B56F6C"/>
    <w:rsid w:val="00B60B7F"/>
    <w:rsid w:val="00B60F30"/>
    <w:rsid w:val="00B61286"/>
    <w:rsid w:val="00B63290"/>
    <w:rsid w:val="00B634BC"/>
    <w:rsid w:val="00B65731"/>
    <w:rsid w:val="00B65FCC"/>
    <w:rsid w:val="00B66220"/>
    <w:rsid w:val="00B66235"/>
    <w:rsid w:val="00B66521"/>
    <w:rsid w:val="00B66996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7507"/>
    <w:rsid w:val="00BA75FD"/>
    <w:rsid w:val="00BB161F"/>
    <w:rsid w:val="00BB551E"/>
    <w:rsid w:val="00BB60B3"/>
    <w:rsid w:val="00BC12CE"/>
    <w:rsid w:val="00BC3F3F"/>
    <w:rsid w:val="00BC4A8F"/>
    <w:rsid w:val="00BC5AB4"/>
    <w:rsid w:val="00BC6D29"/>
    <w:rsid w:val="00BC6F9D"/>
    <w:rsid w:val="00BD15FE"/>
    <w:rsid w:val="00BD2DDA"/>
    <w:rsid w:val="00BD2E55"/>
    <w:rsid w:val="00BD3162"/>
    <w:rsid w:val="00BD3772"/>
    <w:rsid w:val="00BD4125"/>
    <w:rsid w:val="00BD435A"/>
    <w:rsid w:val="00BD76A7"/>
    <w:rsid w:val="00BE40DE"/>
    <w:rsid w:val="00BE78EC"/>
    <w:rsid w:val="00BF0341"/>
    <w:rsid w:val="00BF1BF2"/>
    <w:rsid w:val="00BF1D39"/>
    <w:rsid w:val="00BF2EFA"/>
    <w:rsid w:val="00BF6826"/>
    <w:rsid w:val="00C007D8"/>
    <w:rsid w:val="00C013F6"/>
    <w:rsid w:val="00C04E80"/>
    <w:rsid w:val="00C06A3B"/>
    <w:rsid w:val="00C06FA2"/>
    <w:rsid w:val="00C106CB"/>
    <w:rsid w:val="00C127FB"/>
    <w:rsid w:val="00C131E4"/>
    <w:rsid w:val="00C13D1A"/>
    <w:rsid w:val="00C1541B"/>
    <w:rsid w:val="00C15845"/>
    <w:rsid w:val="00C20354"/>
    <w:rsid w:val="00C20C8D"/>
    <w:rsid w:val="00C2212E"/>
    <w:rsid w:val="00C23C1A"/>
    <w:rsid w:val="00C23F0C"/>
    <w:rsid w:val="00C248CB"/>
    <w:rsid w:val="00C27396"/>
    <w:rsid w:val="00C30715"/>
    <w:rsid w:val="00C3082B"/>
    <w:rsid w:val="00C3135F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5E"/>
    <w:rsid w:val="00C663CE"/>
    <w:rsid w:val="00C755C1"/>
    <w:rsid w:val="00C8168E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2647"/>
    <w:rsid w:val="00CA6890"/>
    <w:rsid w:val="00CA6FDB"/>
    <w:rsid w:val="00CB3536"/>
    <w:rsid w:val="00CB4453"/>
    <w:rsid w:val="00CB54AB"/>
    <w:rsid w:val="00CB577B"/>
    <w:rsid w:val="00CB7650"/>
    <w:rsid w:val="00CC454C"/>
    <w:rsid w:val="00CC6880"/>
    <w:rsid w:val="00CD095C"/>
    <w:rsid w:val="00CD23D4"/>
    <w:rsid w:val="00CD395A"/>
    <w:rsid w:val="00CD3B8F"/>
    <w:rsid w:val="00CD5F94"/>
    <w:rsid w:val="00CD6CE7"/>
    <w:rsid w:val="00CD6F28"/>
    <w:rsid w:val="00CE0FBD"/>
    <w:rsid w:val="00CE11FB"/>
    <w:rsid w:val="00CE184F"/>
    <w:rsid w:val="00CE18DD"/>
    <w:rsid w:val="00CE2BC7"/>
    <w:rsid w:val="00CE45D6"/>
    <w:rsid w:val="00CE7D8C"/>
    <w:rsid w:val="00CF0E5A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369C"/>
    <w:rsid w:val="00D15FC2"/>
    <w:rsid w:val="00D1675C"/>
    <w:rsid w:val="00D17116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609F7"/>
    <w:rsid w:val="00D6224B"/>
    <w:rsid w:val="00D641C9"/>
    <w:rsid w:val="00D7125B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879B7"/>
    <w:rsid w:val="00D92918"/>
    <w:rsid w:val="00D93C8B"/>
    <w:rsid w:val="00D94693"/>
    <w:rsid w:val="00D94F73"/>
    <w:rsid w:val="00D95176"/>
    <w:rsid w:val="00D95262"/>
    <w:rsid w:val="00D953CE"/>
    <w:rsid w:val="00D97A4A"/>
    <w:rsid w:val="00DA050D"/>
    <w:rsid w:val="00DA09B3"/>
    <w:rsid w:val="00DA3B77"/>
    <w:rsid w:val="00DA6C20"/>
    <w:rsid w:val="00DA7C0C"/>
    <w:rsid w:val="00DB05F1"/>
    <w:rsid w:val="00DB0CBC"/>
    <w:rsid w:val="00DB25AB"/>
    <w:rsid w:val="00DB2DC6"/>
    <w:rsid w:val="00DB34B8"/>
    <w:rsid w:val="00DB5358"/>
    <w:rsid w:val="00DB72D7"/>
    <w:rsid w:val="00DC0915"/>
    <w:rsid w:val="00DC1B95"/>
    <w:rsid w:val="00DC25CA"/>
    <w:rsid w:val="00DC2FC6"/>
    <w:rsid w:val="00DC392D"/>
    <w:rsid w:val="00DC45DD"/>
    <w:rsid w:val="00DD0E44"/>
    <w:rsid w:val="00DD2433"/>
    <w:rsid w:val="00DD6793"/>
    <w:rsid w:val="00DE2385"/>
    <w:rsid w:val="00DE33D3"/>
    <w:rsid w:val="00DE4A89"/>
    <w:rsid w:val="00DF1A54"/>
    <w:rsid w:val="00DF33F5"/>
    <w:rsid w:val="00DF490A"/>
    <w:rsid w:val="00DF6F77"/>
    <w:rsid w:val="00E02886"/>
    <w:rsid w:val="00E0533B"/>
    <w:rsid w:val="00E06D5E"/>
    <w:rsid w:val="00E06E78"/>
    <w:rsid w:val="00E12B8A"/>
    <w:rsid w:val="00E14774"/>
    <w:rsid w:val="00E15E0A"/>
    <w:rsid w:val="00E17D45"/>
    <w:rsid w:val="00E2002E"/>
    <w:rsid w:val="00E23C23"/>
    <w:rsid w:val="00E245B4"/>
    <w:rsid w:val="00E32061"/>
    <w:rsid w:val="00E328BA"/>
    <w:rsid w:val="00E33969"/>
    <w:rsid w:val="00E35884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00AE"/>
    <w:rsid w:val="00E72606"/>
    <w:rsid w:val="00E72A9D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5D8C"/>
    <w:rsid w:val="00E85DEB"/>
    <w:rsid w:val="00E86760"/>
    <w:rsid w:val="00E868F8"/>
    <w:rsid w:val="00E87642"/>
    <w:rsid w:val="00E937C7"/>
    <w:rsid w:val="00E97444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655A"/>
    <w:rsid w:val="00ED7205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40FF"/>
    <w:rsid w:val="00EF414B"/>
    <w:rsid w:val="00EF5C6E"/>
    <w:rsid w:val="00EF7B92"/>
    <w:rsid w:val="00F02759"/>
    <w:rsid w:val="00F02BE0"/>
    <w:rsid w:val="00F045D0"/>
    <w:rsid w:val="00F12B76"/>
    <w:rsid w:val="00F1432C"/>
    <w:rsid w:val="00F15923"/>
    <w:rsid w:val="00F16CE2"/>
    <w:rsid w:val="00F16E13"/>
    <w:rsid w:val="00F204C1"/>
    <w:rsid w:val="00F222E9"/>
    <w:rsid w:val="00F2348D"/>
    <w:rsid w:val="00F26E78"/>
    <w:rsid w:val="00F275B1"/>
    <w:rsid w:val="00F31AFD"/>
    <w:rsid w:val="00F31D64"/>
    <w:rsid w:val="00F3219B"/>
    <w:rsid w:val="00F359E7"/>
    <w:rsid w:val="00F4096C"/>
    <w:rsid w:val="00F41C8F"/>
    <w:rsid w:val="00F42D65"/>
    <w:rsid w:val="00F42EFE"/>
    <w:rsid w:val="00F43265"/>
    <w:rsid w:val="00F47A75"/>
    <w:rsid w:val="00F47BB9"/>
    <w:rsid w:val="00F50877"/>
    <w:rsid w:val="00F50FE0"/>
    <w:rsid w:val="00F51BE3"/>
    <w:rsid w:val="00F51EEE"/>
    <w:rsid w:val="00F530BB"/>
    <w:rsid w:val="00F53BF9"/>
    <w:rsid w:val="00F558F9"/>
    <w:rsid w:val="00F55983"/>
    <w:rsid w:val="00F56EFE"/>
    <w:rsid w:val="00F57F51"/>
    <w:rsid w:val="00F61B2D"/>
    <w:rsid w:val="00F628FE"/>
    <w:rsid w:val="00F64AE9"/>
    <w:rsid w:val="00F64C8A"/>
    <w:rsid w:val="00F65CFE"/>
    <w:rsid w:val="00F672BC"/>
    <w:rsid w:val="00F74113"/>
    <w:rsid w:val="00F74732"/>
    <w:rsid w:val="00F75180"/>
    <w:rsid w:val="00F756DA"/>
    <w:rsid w:val="00F75B89"/>
    <w:rsid w:val="00F767E0"/>
    <w:rsid w:val="00F7690C"/>
    <w:rsid w:val="00F8342D"/>
    <w:rsid w:val="00F84ADF"/>
    <w:rsid w:val="00F87B7E"/>
    <w:rsid w:val="00F91FDA"/>
    <w:rsid w:val="00F930B6"/>
    <w:rsid w:val="00F940D6"/>
    <w:rsid w:val="00F97DB8"/>
    <w:rsid w:val="00FA33D4"/>
    <w:rsid w:val="00FA441F"/>
    <w:rsid w:val="00FA5B70"/>
    <w:rsid w:val="00FA7B8F"/>
    <w:rsid w:val="00FA7E65"/>
    <w:rsid w:val="00FB0322"/>
    <w:rsid w:val="00FB15CD"/>
    <w:rsid w:val="00FB6932"/>
    <w:rsid w:val="00FC14C9"/>
    <w:rsid w:val="00FC2975"/>
    <w:rsid w:val="00FC37CA"/>
    <w:rsid w:val="00FC50A0"/>
    <w:rsid w:val="00FC55EE"/>
    <w:rsid w:val="00FC74CD"/>
    <w:rsid w:val="00FD02D7"/>
    <w:rsid w:val="00FD0911"/>
    <w:rsid w:val="00FD0EBC"/>
    <w:rsid w:val="00FD5572"/>
    <w:rsid w:val="00FE11F1"/>
    <w:rsid w:val="00FE415E"/>
    <w:rsid w:val="00FE5553"/>
    <w:rsid w:val="00FE6271"/>
    <w:rsid w:val="00FE73EE"/>
    <w:rsid w:val="00FF1BC3"/>
    <w:rsid w:val="00FF30D3"/>
    <w:rsid w:val="00FF3CEC"/>
    <w:rsid w:val="00FF671A"/>
    <w:rsid w:val="00FF7266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1456</Words>
  <Characters>10440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24</cp:revision>
  <cp:lastPrinted>2022-05-05T10:44:00Z</cp:lastPrinted>
  <dcterms:created xsi:type="dcterms:W3CDTF">2022-04-13T11:42:00Z</dcterms:created>
  <dcterms:modified xsi:type="dcterms:W3CDTF">2022-05-05T11:03:00Z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1362112535</vt:i4>
  </property>
</Properties>
</file>