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4B" w:rsidRPr="0026167C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Nr </w:t>
      </w:r>
      <w:r w:rsidR="00C22AB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201</w:t>
      </w:r>
      <w:r w:rsidR="00A86CB6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</w:t>
      </w:r>
      <w:r w:rsidR="000D2124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="00B64949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dnia </w:t>
      </w:r>
      <w:r w:rsidR="00C22AB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27</w:t>
      </w:r>
      <w:r w:rsidR="00AB1BC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26167C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października</w:t>
      </w:r>
      <w:r w:rsidR="00A86CB6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 w:rsidR="000D2124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B64949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EB632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:rsidR="0061604B" w:rsidRPr="0026167C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61604B" w:rsidP="0084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ogłoszenia wykazu nieruchomości stanowiących własność </w:t>
      </w:r>
    </w:p>
    <w:p w:rsidR="0061604B" w:rsidRPr="0026167C" w:rsidRDefault="0061604B" w:rsidP="0061604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Gminy Kamień Pomorski przeznaczonych do</w:t>
      </w:r>
      <w:r w:rsidR="0067634A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73BB8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zbycia</w:t>
      </w:r>
    </w:p>
    <w:p w:rsidR="00841DEA" w:rsidRPr="0026167C" w:rsidRDefault="00841DEA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61604B" w:rsidRPr="0026167C" w:rsidRDefault="003F2208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ust. 1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r. o gospodarce                 nieruchomościami 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</w:t>
      </w:r>
      <w:r w:rsidR="000D2124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14C6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B14C6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1899</w:t>
      </w:r>
      <w:r w:rsidR="00A86CB6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1604B" w:rsidRPr="0026167C" w:rsidRDefault="0061604B" w:rsidP="002E1F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1.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Podaję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publicznej wiadomości wykaz nieruchomości stanowiących własność Gminy Kamień Pomorski przeznaczonych</w:t>
      </w:r>
      <w:r w:rsidR="0067634A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 w:rsidR="00673BB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zbycia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, wymienionych w</w:t>
      </w:r>
      <w:r w:rsidR="00F372E2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załączniku nr 1, stanowiąc</w:t>
      </w:r>
      <w:r w:rsidR="003872D3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ym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integralną część niniejszego zarządzenia.</w:t>
      </w:r>
    </w:p>
    <w:p w:rsidR="0061604B" w:rsidRPr="0026167C" w:rsidRDefault="00FE0723" w:rsidP="002E1FED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 2.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Kierownikowi Referatu Geodezji i</w:t>
      </w:r>
      <w:r w:rsidR="00123FF3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Gospodarowa</w:t>
      </w:r>
      <w:r w:rsidR="008F23EF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nia Mieniem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1604B" w:rsidRPr="0026167C" w:rsidRDefault="0061604B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3.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 wchodzi w życie z dniem podjęcia.</w:t>
      </w:r>
    </w:p>
    <w:p w:rsidR="00F144F4" w:rsidRPr="003447F1" w:rsidRDefault="00F144F4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C167F1" w:rsidRPr="00C167F1" w:rsidRDefault="00C167F1" w:rsidP="00C167F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67F1">
        <w:rPr>
          <w:rFonts w:ascii="Times New Roman" w:hAnsi="Times New Roman" w:cs="Times New Roman"/>
          <w:sz w:val="24"/>
          <w:szCs w:val="24"/>
        </w:rPr>
        <w:t>Podpisał</w:t>
      </w:r>
    </w:p>
    <w:p w:rsidR="00C167F1" w:rsidRPr="00C167F1" w:rsidRDefault="00C167F1" w:rsidP="00C167F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167F1">
        <w:rPr>
          <w:rFonts w:ascii="Times New Roman" w:hAnsi="Times New Roman" w:cs="Times New Roman"/>
          <w:sz w:val="24"/>
          <w:szCs w:val="24"/>
        </w:rPr>
        <w:t>Z upoważnienia Burmistrza</w:t>
      </w:r>
    </w:p>
    <w:p w:rsidR="00C167F1" w:rsidRPr="00C167F1" w:rsidRDefault="00C167F1" w:rsidP="00C167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F1">
        <w:rPr>
          <w:rFonts w:ascii="Times New Roman" w:hAnsi="Times New Roman" w:cs="Times New Roman"/>
          <w:sz w:val="24"/>
          <w:szCs w:val="24"/>
        </w:rPr>
        <w:tab/>
      </w:r>
      <w:r w:rsidRPr="00C167F1">
        <w:rPr>
          <w:rFonts w:ascii="Times New Roman" w:hAnsi="Times New Roman" w:cs="Times New Roman"/>
          <w:sz w:val="24"/>
          <w:szCs w:val="24"/>
        </w:rPr>
        <w:tab/>
      </w:r>
      <w:r w:rsidRPr="00C167F1">
        <w:rPr>
          <w:rFonts w:ascii="Times New Roman" w:hAnsi="Times New Roman" w:cs="Times New Roman"/>
          <w:sz w:val="24"/>
          <w:szCs w:val="24"/>
        </w:rPr>
        <w:tab/>
      </w:r>
      <w:r w:rsidRPr="00C167F1">
        <w:rPr>
          <w:rFonts w:ascii="Times New Roman" w:hAnsi="Times New Roman" w:cs="Times New Roman"/>
          <w:sz w:val="24"/>
          <w:szCs w:val="24"/>
        </w:rPr>
        <w:tab/>
      </w:r>
      <w:r w:rsidRPr="00C167F1">
        <w:rPr>
          <w:rFonts w:ascii="Times New Roman" w:hAnsi="Times New Roman" w:cs="Times New Roman"/>
          <w:sz w:val="24"/>
          <w:szCs w:val="24"/>
        </w:rPr>
        <w:tab/>
      </w:r>
      <w:r w:rsidRPr="00C167F1">
        <w:rPr>
          <w:rFonts w:ascii="Times New Roman" w:hAnsi="Times New Roman" w:cs="Times New Roman"/>
          <w:sz w:val="24"/>
          <w:szCs w:val="24"/>
        </w:rPr>
        <w:tab/>
      </w:r>
      <w:r w:rsidRPr="00C167F1">
        <w:rPr>
          <w:rFonts w:ascii="Times New Roman" w:hAnsi="Times New Roman" w:cs="Times New Roman"/>
          <w:sz w:val="24"/>
          <w:szCs w:val="24"/>
        </w:rPr>
        <w:tab/>
      </w:r>
      <w:r w:rsidRPr="00C167F1">
        <w:rPr>
          <w:rFonts w:ascii="Times New Roman" w:hAnsi="Times New Roman" w:cs="Times New Roman"/>
          <w:sz w:val="24"/>
          <w:szCs w:val="24"/>
        </w:rPr>
        <w:tab/>
      </w:r>
      <w:r w:rsidRPr="00C167F1">
        <w:rPr>
          <w:rFonts w:ascii="Times New Roman" w:hAnsi="Times New Roman" w:cs="Times New Roman"/>
          <w:sz w:val="24"/>
          <w:szCs w:val="24"/>
        </w:rPr>
        <w:t>L</w:t>
      </w:r>
      <w:r w:rsidRPr="00C167F1">
        <w:rPr>
          <w:rFonts w:ascii="Times New Roman" w:hAnsi="Times New Roman" w:cs="Times New Roman"/>
          <w:sz w:val="24"/>
          <w:szCs w:val="24"/>
        </w:rPr>
        <w:t>eszek Wojciech Szefliński</w:t>
      </w:r>
    </w:p>
    <w:p w:rsidR="00C94063" w:rsidRPr="00C167F1" w:rsidRDefault="00C167F1" w:rsidP="00C167F1">
      <w:pPr>
        <w:spacing w:after="0"/>
        <w:ind w:left="495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67F1">
        <w:rPr>
          <w:rFonts w:ascii="Times New Roman" w:hAnsi="Times New Roman" w:cs="Times New Roman"/>
          <w:sz w:val="24"/>
          <w:szCs w:val="24"/>
        </w:rPr>
        <w:t>Zastępca Burmistrza</w:t>
      </w:r>
    </w:p>
    <w:bookmarkEnd w:id="0"/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61604B" w:rsidRPr="003447F1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62D83"/>
    <w:rsid w:val="00074B52"/>
    <w:rsid w:val="000973EB"/>
    <w:rsid w:val="000D2124"/>
    <w:rsid w:val="00123FF3"/>
    <w:rsid w:val="001563CE"/>
    <w:rsid w:val="00157B01"/>
    <w:rsid w:val="00186D3D"/>
    <w:rsid w:val="001A2612"/>
    <w:rsid w:val="001B53CB"/>
    <w:rsid w:val="001C1DDD"/>
    <w:rsid w:val="001C2A3B"/>
    <w:rsid w:val="001F79DD"/>
    <w:rsid w:val="00234217"/>
    <w:rsid w:val="0026167C"/>
    <w:rsid w:val="0028701F"/>
    <w:rsid w:val="002C4B1A"/>
    <w:rsid w:val="002C4B46"/>
    <w:rsid w:val="002E1FED"/>
    <w:rsid w:val="003447F1"/>
    <w:rsid w:val="003872D3"/>
    <w:rsid w:val="00395E2F"/>
    <w:rsid w:val="003A12BD"/>
    <w:rsid w:val="003B569A"/>
    <w:rsid w:val="003B5E6E"/>
    <w:rsid w:val="003D4586"/>
    <w:rsid w:val="003F2208"/>
    <w:rsid w:val="00437841"/>
    <w:rsid w:val="004637BF"/>
    <w:rsid w:val="004C5BAF"/>
    <w:rsid w:val="00537B26"/>
    <w:rsid w:val="00542D8D"/>
    <w:rsid w:val="005A065C"/>
    <w:rsid w:val="0061604B"/>
    <w:rsid w:val="00624716"/>
    <w:rsid w:val="00637B78"/>
    <w:rsid w:val="00667C9F"/>
    <w:rsid w:val="00673BB8"/>
    <w:rsid w:val="0067634A"/>
    <w:rsid w:val="00725EF3"/>
    <w:rsid w:val="0074279B"/>
    <w:rsid w:val="007E449E"/>
    <w:rsid w:val="007E671A"/>
    <w:rsid w:val="00841DEA"/>
    <w:rsid w:val="00852D4E"/>
    <w:rsid w:val="00855D25"/>
    <w:rsid w:val="008E3B47"/>
    <w:rsid w:val="008F1502"/>
    <w:rsid w:val="008F23EF"/>
    <w:rsid w:val="009122B4"/>
    <w:rsid w:val="00920057"/>
    <w:rsid w:val="009779B9"/>
    <w:rsid w:val="00982973"/>
    <w:rsid w:val="009C05CA"/>
    <w:rsid w:val="009D303C"/>
    <w:rsid w:val="00A0192F"/>
    <w:rsid w:val="00A53C2A"/>
    <w:rsid w:val="00A7002D"/>
    <w:rsid w:val="00A86CB6"/>
    <w:rsid w:val="00AB1BCE"/>
    <w:rsid w:val="00AB736F"/>
    <w:rsid w:val="00AD69FE"/>
    <w:rsid w:val="00AE4205"/>
    <w:rsid w:val="00B14C6B"/>
    <w:rsid w:val="00B64949"/>
    <w:rsid w:val="00BD13F2"/>
    <w:rsid w:val="00BE412F"/>
    <w:rsid w:val="00C11581"/>
    <w:rsid w:val="00C167F1"/>
    <w:rsid w:val="00C22AB1"/>
    <w:rsid w:val="00C43166"/>
    <w:rsid w:val="00C568C2"/>
    <w:rsid w:val="00C754CA"/>
    <w:rsid w:val="00C94063"/>
    <w:rsid w:val="00CA68B4"/>
    <w:rsid w:val="00CB45DF"/>
    <w:rsid w:val="00CD742A"/>
    <w:rsid w:val="00D22316"/>
    <w:rsid w:val="00D507C9"/>
    <w:rsid w:val="00D73A7B"/>
    <w:rsid w:val="00D83769"/>
    <w:rsid w:val="00D927A5"/>
    <w:rsid w:val="00DD2B88"/>
    <w:rsid w:val="00E00C00"/>
    <w:rsid w:val="00E4587E"/>
    <w:rsid w:val="00E933FA"/>
    <w:rsid w:val="00EB632E"/>
    <w:rsid w:val="00EC2550"/>
    <w:rsid w:val="00F144F4"/>
    <w:rsid w:val="00F372E2"/>
    <w:rsid w:val="00F96310"/>
    <w:rsid w:val="00FA0BBC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Andrzejewska</dc:creator>
  <cp:lastModifiedBy>Marcin Krupa</cp:lastModifiedBy>
  <cp:revision>9</cp:revision>
  <cp:lastPrinted>2022-10-05T11:52:00Z</cp:lastPrinted>
  <dcterms:created xsi:type="dcterms:W3CDTF">2022-09-02T10:01:00Z</dcterms:created>
  <dcterms:modified xsi:type="dcterms:W3CDTF">2022-10-27T11:49:00Z</dcterms:modified>
</cp:coreProperties>
</file>